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4395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BA0F27" w:rsidTr="00394667">
        <w:trPr>
          <w:trHeight w:val="2402"/>
          <w:jc w:val="right"/>
        </w:trPr>
        <w:tc>
          <w:tcPr>
            <w:tcW w:w="4395" w:type="dxa"/>
          </w:tcPr>
          <w:p w:rsidR="00BA0F27" w:rsidRDefault="00BA0F27" w:rsidP="0039466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0"/>
              </w:rPr>
            </w:pPr>
          </w:p>
          <w:p w:rsidR="00BA0F27" w:rsidRPr="008F6946" w:rsidRDefault="00BA0F27" w:rsidP="0039466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0"/>
              </w:rPr>
            </w:pPr>
            <w:r w:rsidRPr="008F6946">
              <w:rPr>
                <w:rFonts w:ascii="Times New Roman" w:hAnsi="Times New Roman"/>
                <w:bCs/>
                <w:color w:val="000000" w:themeColor="text1"/>
                <w:sz w:val="26"/>
                <w:szCs w:val="20"/>
              </w:rPr>
              <w:t>Приложение</w:t>
            </w:r>
            <w:r>
              <w:rPr>
                <w:rFonts w:ascii="Times New Roman" w:hAnsi="Times New Roman"/>
                <w:bCs/>
                <w:color w:val="000000" w:themeColor="text1"/>
                <w:sz w:val="26"/>
                <w:szCs w:val="20"/>
              </w:rPr>
              <w:t xml:space="preserve"> 1</w:t>
            </w:r>
            <w:r w:rsidRPr="008F6946">
              <w:rPr>
                <w:rFonts w:ascii="Times New Roman" w:hAnsi="Times New Roman"/>
                <w:bCs/>
                <w:color w:val="000000" w:themeColor="text1"/>
                <w:sz w:val="26"/>
                <w:szCs w:val="20"/>
              </w:rPr>
              <w:t xml:space="preserve"> к Протоколу</w:t>
            </w:r>
          </w:p>
          <w:p w:rsidR="00BA0F27" w:rsidRPr="008F6946" w:rsidRDefault="00BA0F27" w:rsidP="0039466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0"/>
              </w:rPr>
            </w:pPr>
            <w:r w:rsidRPr="008F6946">
              <w:rPr>
                <w:rFonts w:ascii="Times New Roman" w:hAnsi="Times New Roman"/>
                <w:bCs/>
                <w:color w:val="000000" w:themeColor="text1"/>
                <w:sz w:val="26"/>
                <w:szCs w:val="20"/>
              </w:rPr>
              <w:t>заседания Общественного совета</w:t>
            </w:r>
          </w:p>
          <w:p w:rsidR="00BA0F27" w:rsidRDefault="00BA0F27" w:rsidP="0039466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0"/>
              </w:rPr>
            </w:pPr>
            <w:r w:rsidRPr="008F6946">
              <w:rPr>
                <w:rFonts w:ascii="Times New Roman" w:hAnsi="Times New Roman"/>
                <w:bCs/>
                <w:color w:val="000000" w:themeColor="text1"/>
                <w:sz w:val="26"/>
                <w:szCs w:val="20"/>
              </w:rPr>
              <w:t xml:space="preserve">по проведению независимой </w:t>
            </w:r>
            <w:proofErr w:type="gramStart"/>
            <w:r w:rsidRPr="008F6946">
              <w:rPr>
                <w:rFonts w:ascii="Times New Roman" w:hAnsi="Times New Roman"/>
                <w:bCs/>
                <w:color w:val="000000" w:themeColor="text1"/>
                <w:sz w:val="26"/>
                <w:szCs w:val="20"/>
              </w:rPr>
              <w:t>оценки качества условий осуществления образовательной деятельности</w:t>
            </w:r>
            <w:proofErr w:type="gramEnd"/>
            <w:r w:rsidRPr="008F6946">
              <w:rPr>
                <w:rFonts w:ascii="Times New Roman" w:hAnsi="Times New Roman"/>
                <w:bCs/>
                <w:color w:val="000000" w:themeColor="text1"/>
                <w:sz w:val="26"/>
                <w:szCs w:val="20"/>
              </w:rPr>
              <w:t xml:space="preserve"> образовательными организациями, расположенными на территории Чукотского автономного округа</w:t>
            </w:r>
          </w:p>
        </w:tc>
      </w:tr>
    </w:tbl>
    <w:p w:rsidR="00BA0F27" w:rsidRDefault="00BA0F27" w:rsidP="00BA0F27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6"/>
          <w:szCs w:val="20"/>
        </w:rPr>
      </w:pPr>
      <w:r w:rsidRPr="00276962">
        <w:rPr>
          <w:rFonts w:ascii="Times New Roman" w:hAnsi="Times New Roman"/>
          <w:b/>
          <w:bCs/>
          <w:color w:val="000000" w:themeColor="text1"/>
          <w:sz w:val="26"/>
          <w:szCs w:val="20"/>
        </w:rPr>
        <w:t xml:space="preserve">Результаты </w:t>
      </w:r>
    </w:p>
    <w:p w:rsidR="00BA0F27" w:rsidRPr="00276962" w:rsidRDefault="00BA0F27" w:rsidP="00BA0F27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6"/>
          <w:szCs w:val="20"/>
        </w:rPr>
      </w:pPr>
      <w:r w:rsidRPr="00590A91">
        <w:rPr>
          <w:rFonts w:ascii="Times New Roman" w:hAnsi="Times New Roman"/>
          <w:b/>
          <w:bCs/>
          <w:color w:val="000000" w:themeColor="text1"/>
          <w:sz w:val="26"/>
          <w:szCs w:val="20"/>
        </w:rPr>
        <w:t xml:space="preserve">независимой оценки качества </w:t>
      </w:r>
      <w:bookmarkStart w:id="0" w:name="_GoBack"/>
      <w:r w:rsidRPr="00590A91">
        <w:rPr>
          <w:rFonts w:ascii="Times New Roman" w:hAnsi="Times New Roman"/>
          <w:b/>
          <w:bCs/>
          <w:color w:val="000000" w:themeColor="text1"/>
          <w:sz w:val="26"/>
          <w:szCs w:val="20"/>
        </w:rPr>
        <w:t xml:space="preserve">условий осуществления образовательной деятельности </w:t>
      </w:r>
      <w:bookmarkEnd w:id="0"/>
      <w:r w:rsidRPr="00590A91">
        <w:rPr>
          <w:rFonts w:ascii="Times New Roman" w:hAnsi="Times New Roman"/>
          <w:b/>
          <w:bCs/>
          <w:color w:val="000000" w:themeColor="text1"/>
          <w:sz w:val="26"/>
          <w:szCs w:val="20"/>
        </w:rPr>
        <w:t>организациями, осуществляющими образовательную деятельность на территории Чукотского автономного округа, в отношении которых проводилась независимая оценка в 20</w:t>
      </w:r>
      <w:r>
        <w:rPr>
          <w:rFonts w:ascii="Times New Roman" w:hAnsi="Times New Roman"/>
          <w:b/>
          <w:bCs/>
          <w:color w:val="000000" w:themeColor="text1"/>
          <w:sz w:val="26"/>
          <w:szCs w:val="20"/>
        </w:rPr>
        <w:t>21</w:t>
      </w:r>
      <w:r w:rsidRPr="00590A91">
        <w:rPr>
          <w:rFonts w:ascii="Times New Roman" w:hAnsi="Times New Roman"/>
          <w:b/>
          <w:bCs/>
          <w:color w:val="000000" w:themeColor="text1"/>
          <w:sz w:val="26"/>
          <w:szCs w:val="20"/>
        </w:rPr>
        <w:t xml:space="preserve"> году</w:t>
      </w:r>
      <w:r w:rsidRPr="00276962">
        <w:rPr>
          <w:rFonts w:ascii="Times New Roman" w:hAnsi="Times New Roman"/>
          <w:b/>
          <w:bCs/>
          <w:color w:val="000000" w:themeColor="text1"/>
          <w:sz w:val="26"/>
          <w:szCs w:val="20"/>
        </w:rPr>
        <w:t>, в разрезе показателей</w:t>
      </w:r>
    </w:p>
    <w:p w:rsidR="004256B7" w:rsidRDefault="004256B7" w:rsidP="00BA0F27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6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7"/>
        <w:gridCol w:w="27"/>
        <w:gridCol w:w="1977"/>
        <w:gridCol w:w="12"/>
        <w:gridCol w:w="1054"/>
        <w:gridCol w:w="13"/>
        <w:gridCol w:w="605"/>
        <w:gridCol w:w="59"/>
        <w:gridCol w:w="546"/>
        <w:gridCol w:w="36"/>
        <w:gridCol w:w="478"/>
        <w:gridCol w:w="8"/>
        <w:gridCol w:w="582"/>
        <w:gridCol w:w="14"/>
        <w:gridCol w:w="604"/>
        <w:gridCol w:w="60"/>
        <w:gridCol w:w="454"/>
        <w:gridCol w:w="32"/>
        <w:gridCol w:w="572"/>
        <w:gridCol w:w="10"/>
        <w:gridCol w:w="582"/>
        <w:gridCol w:w="12"/>
        <w:gridCol w:w="604"/>
        <w:gridCol w:w="62"/>
        <w:gridCol w:w="452"/>
        <w:gridCol w:w="34"/>
        <w:gridCol w:w="480"/>
        <w:gridCol w:w="6"/>
        <w:gridCol w:w="582"/>
        <w:gridCol w:w="16"/>
        <w:gridCol w:w="604"/>
        <w:gridCol w:w="58"/>
        <w:gridCol w:w="546"/>
        <w:gridCol w:w="36"/>
        <w:gridCol w:w="568"/>
        <w:gridCol w:w="14"/>
        <w:gridCol w:w="582"/>
        <w:gridCol w:w="8"/>
        <w:gridCol w:w="604"/>
        <w:gridCol w:w="66"/>
        <w:gridCol w:w="538"/>
        <w:gridCol w:w="44"/>
        <w:gridCol w:w="560"/>
        <w:gridCol w:w="22"/>
        <w:gridCol w:w="140"/>
        <w:gridCol w:w="442"/>
      </w:tblGrid>
      <w:tr w:rsidR="00BA0F27" w:rsidRPr="00136800" w:rsidTr="00BA0F27">
        <w:trPr>
          <w:trHeight w:val="315"/>
        </w:trPr>
        <w:tc>
          <w:tcPr>
            <w:tcW w:w="574" w:type="dxa"/>
            <w:gridSpan w:val="2"/>
            <w:vMerge w:val="restart"/>
            <w:hideMark/>
          </w:tcPr>
          <w:p w:rsidR="00BA0F27" w:rsidRPr="00136800" w:rsidRDefault="00BA0F27" w:rsidP="003946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8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proofErr w:type="spellStart"/>
            <w:r w:rsidRPr="001368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п.п</w:t>
            </w:r>
            <w:proofErr w:type="spellEnd"/>
            <w:r w:rsidRPr="001368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89" w:type="dxa"/>
            <w:gridSpan w:val="2"/>
            <w:vMerge w:val="restart"/>
            <w:hideMark/>
          </w:tcPr>
          <w:p w:rsidR="00BA0F27" w:rsidRPr="00136800" w:rsidRDefault="00BA0F27" w:rsidP="003946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8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образовательной организации</w:t>
            </w:r>
          </w:p>
        </w:tc>
        <w:tc>
          <w:tcPr>
            <w:tcW w:w="1067" w:type="dxa"/>
            <w:gridSpan w:val="2"/>
            <w:vMerge w:val="restart"/>
            <w:hideMark/>
          </w:tcPr>
          <w:p w:rsidR="00BA0F27" w:rsidRPr="00136800" w:rsidRDefault="00BA0F27" w:rsidP="003946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8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Итоговый балл по НОК</w:t>
            </w:r>
          </w:p>
        </w:tc>
        <w:tc>
          <w:tcPr>
            <w:tcW w:w="11722" w:type="dxa"/>
            <w:gridSpan w:val="40"/>
            <w:hideMark/>
          </w:tcPr>
          <w:p w:rsidR="00BA0F27" w:rsidRPr="00136800" w:rsidRDefault="00BA0F27" w:rsidP="003946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8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Показатели, характеризующие общие критерии </w:t>
            </w:r>
            <w:proofErr w:type="gramStart"/>
            <w:r w:rsidRPr="001368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оценки качества условий оказания услуг</w:t>
            </w:r>
            <w:proofErr w:type="gramEnd"/>
            <w:r w:rsidRPr="001368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образовательными организациями, в отношении которых проведена независимая оценка</w:t>
            </w:r>
          </w:p>
        </w:tc>
      </w:tr>
      <w:tr w:rsidR="00BA0F27" w:rsidRPr="00136800" w:rsidTr="00BA0F27">
        <w:trPr>
          <w:trHeight w:val="450"/>
        </w:trPr>
        <w:tc>
          <w:tcPr>
            <w:tcW w:w="574" w:type="dxa"/>
            <w:gridSpan w:val="2"/>
            <w:vMerge/>
            <w:hideMark/>
          </w:tcPr>
          <w:p w:rsidR="00BA0F27" w:rsidRPr="00136800" w:rsidRDefault="00BA0F27" w:rsidP="003946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9" w:type="dxa"/>
            <w:gridSpan w:val="2"/>
            <w:vMerge/>
            <w:hideMark/>
          </w:tcPr>
          <w:p w:rsidR="00BA0F27" w:rsidRPr="00136800" w:rsidRDefault="00BA0F27" w:rsidP="003946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vMerge/>
            <w:hideMark/>
          </w:tcPr>
          <w:p w:rsidR="00BA0F27" w:rsidRPr="00136800" w:rsidRDefault="00BA0F27" w:rsidP="003946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8" w:type="dxa"/>
            <w:gridSpan w:val="8"/>
            <w:hideMark/>
          </w:tcPr>
          <w:p w:rsidR="00BA0F27" w:rsidRPr="00136800" w:rsidRDefault="00BA0F27" w:rsidP="003946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8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Открытость и доступность информации об организации</w:t>
            </w:r>
          </w:p>
        </w:tc>
        <w:tc>
          <w:tcPr>
            <w:tcW w:w="2326" w:type="dxa"/>
            <w:gridSpan w:val="8"/>
            <w:hideMark/>
          </w:tcPr>
          <w:p w:rsidR="00BA0F27" w:rsidRPr="00136800" w:rsidRDefault="00BA0F27" w:rsidP="003946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8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Комфортность условий предоставления услуг, включая время ожидания предоставления услуг</w:t>
            </w:r>
          </w:p>
        </w:tc>
        <w:tc>
          <w:tcPr>
            <w:tcW w:w="2236" w:type="dxa"/>
            <w:gridSpan w:val="8"/>
            <w:hideMark/>
          </w:tcPr>
          <w:p w:rsidR="00BA0F27" w:rsidRPr="00136800" w:rsidRDefault="00BA0F27" w:rsidP="003946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8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Доступность услуг для инвалидов</w:t>
            </w:r>
          </w:p>
        </w:tc>
        <w:tc>
          <w:tcPr>
            <w:tcW w:w="2416" w:type="dxa"/>
            <w:gridSpan w:val="8"/>
            <w:hideMark/>
          </w:tcPr>
          <w:p w:rsidR="00BA0F27" w:rsidRPr="00136800" w:rsidRDefault="00BA0F27" w:rsidP="003946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8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Доброжелательность, вежливость работников учреждения</w:t>
            </w:r>
          </w:p>
        </w:tc>
        <w:tc>
          <w:tcPr>
            <w:tcW w:w="2416" w:type="dxa"/>
            <w:gridSpan w:val="8"/>
            <w:hideMark/>
          </w:tcPr>
          <w:p w:rsidR="00BA0F27" w:rsidRPr="00136800" w:rsidRDefault="00BA0F27" w:rsidP="003946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8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Удовлетворенность условиями оказания услуг</w:t>
            </w:r>
          </w:p>
        </w:tc>
      </w:tr>
      <w:tr w:rsidR="00BA0F27" w:rsidRPr="00136800" w:rsidTr="00BA0F27">
        <w:trPr>
          <w:trHeight w:val="315"/>
        </w:trPr>
        <w:tc>
          <w:tcPr>
            <w:tcW w:w="574" w:type="dxa"/>
            <w:gridSpan w:val="2"/>
            <w:vMerge/>
            <w:hideMark/>
          </w:tcPr>
          <w:p w:rsidR="00BA0F27" w:rsidRPr="00136800" w:rsidRDefault="00BA0F27" w:rsidP="003946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9" w:type="dxa"/>
            <w:gridSpan w:val="2"/>
            <w:vMerge/>
            <w:hideMark/>
          </w:tcPr>
          <w:p w:rsidR="00BA0F27" w:rsidRPr="00136800" w:rsidRDefault="00BA0F27" w:rsidP="003946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vMerge/>
            <w:hideMark/>
          </w:tcPr>
          <w:p w:rsidR="00BA0F27" w:rsidRPr="00136800" w:rsidRDefault="00BA0F27" w:rsidP="003946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5" w:type="dxa"/>
            <w:hideMark/>
          </w:tcPr>
          <w:p w:rsidR="00BA0F27" w:rsidRPr="00136800" w:rsidRDefault="00BA0F27" w:rsidP="003946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8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05" w:type="dxa"/>
            <w:gridSpan w:val="2"/>
            <w:hideMark/>
          </w:tcPr>
          <w:p w:rsidR="00BA0F27" w:rsidRPr="00136800" w:rsidRDefault="00BA0F27" w:rsidP="003946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8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514" w:type="dxa"/>
            <w:gridSpan w:val="2"/>
            <w:hideMark/>
          </w:tcPr>
          <w:p w:rsidR="00BA0F27" w:rsidRPr="00136800" w:rsidRDefault="00BA0F27" w:rsidP="003946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8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604" w:type="dxa"/>
            <w:gridSpan w:val="3"/>
            <w:hideMark/>
          </w:tcPr>
          <w:p w:rsidR="00BA0F27" w:rsidRPr="00136800" w:rsidRDefault="00BA0F27" w:rsidP="003946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8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</w:t>
            </w:r>
          </w:p>
        </w:tc>
        <w:tc>
          <w:tcPr>
            <w:tcW w:w="604" w:type="dxa"/>
            <w:hideMark/>
          </w:tcPr>
          <w:p w:rsidR="00BA0F27" w:rsidRPr="00136800" w:rsidRDefault="00BA0F27" w:rsidP="003946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8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14" w:type="dxa"/>
            <w:gridSpan w:val="2"/>
            <w:hideMark/>
          </w:tcPr>
          <w:p w:rsidR="00BA0F27" w:rsidRPr="00136800" w:rsidRDefault="00BA0F27" w:rsidP="003946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8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</w:t>
            </w:r>
          </w:p>
        </w:tc>
        <w:tc>
          <w:tcPr>
            <w:tcW w:w="604" w:type="dxa"/>
            <w:gridSpan w:val="2"/>
            <w:hideMark/>
          </w:tcPr>
          <w:p w:rsidR="00BA0F27" w:rsidRPr="00136800" w:rsidRDefault="00BA0F27" w:rsidP="003946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8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2.2*</w:t>
            </w:r>
          </w:p>
        </w:tc>
        <w:tc>
          <w:tcPr>
            <w:tcW w:w="604" w:type="dxa"/>
            <w:gridSpan w:val="3"/>
            <w:hideMark/>
          </w:tcPr>
          <w:p w:rsidR="00BA0F27" w:rsidRPr="00136800" w:rsidRDefault="00BA0F27" w:rsidP="003946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8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2.3</w:t>
            </w:r>
          </w:p>
        </w:tc>
        <w:tc>
          <w:tcPr>
            <w:tcW w:w="604" w:type="dxa"/>
            <w:hideMark/>
          </w:tcPr>
          <w:p w:rsidR="00BA0F27" w:rsidRPr="00136800" w:rsidRDefault="00BA0F27" w:rsidP="003946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8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14" w:type="dxa"/>
            <w:gridSpan w:val="2"/>
            <w:hideMark/>
          </w:tcPr>
          <w:p w:rsidR="00BA0F27" w:rsidRPr="00136800" w:rsidRDefault="00BA0F27" w:rsidP="003946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8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</w:t>
            </w:r>
          </w:p>
        </w:tc>
        <w:tc>
          <w:tcPr>
            <w:tcW w:w="514" w:type="dxa"/>
            <w:gridSpan w:val="2"/>
            <w:hideMark/>
          </w:tcPr>
          <w:p w:rsidR="00BA0F27" w:rsidRPr="00136800" w:rsidRDefault="00BA0F27" w:rsidP="003946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8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3.2</w:t>
            </w:r>
          </w:p>
        </w:tc>
        <w:tc>
          <w:tcPr>
            <w:tcW w:w="604" w:type="dxa"/>
            <w:gridSpan w:val="3"/>
            <w:hideMark/>
          </w:tcPr>
          <w:p w:rsidR="00BA0F27" w:rsidRPr="00136800" w:rsidRDefault="00BA0F27" w:rsidP="003946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8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3.3</w:t>
            </w:r>
          </w:p>
        </w:tc>
        <w:tc>
          <w:tcPr>
            <w:tcW w:w="604" w:type="dxa"/>
            <w:hideMark/>
          </w:tcPr>
          <w:p w:rsidR="00BA0F27" w:rsidRPr="00136800" w:rsidRDefault="00BA0F27" w:rsidP="003946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8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04" w:type="dxa"/>
            <w:gridSpan w:val="2"/>
            <w:hideMark/>
          </w:tcPr>
          <w:p w:rsidR="00BA0F27" w:rsidRPr="00136800" w:rsidRDefault="00BA0F27" w:rsidP="003946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8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</w:t>
            </w:r>
          </w:p>
        </w:tc>
        <w:tc>
          <w:tcPr>
            <w:tcW w:w="604" w:type="dxa"/>
            <w:gridSpan w:val="2"/>
            <w:hideMark/>
          </w:tcPr>
          <w:p w:rsidR="00BA0F27" w:rsidRPr="00136800" w:rsidRDefault="00BA0F27" w:rsidP="003946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8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4.2</w:t>
            </w:r>
          </w:p>
        </w:tc>
        <w:tc>
          <w:tcPr>
            <w:tcW w:w="604" w:type="dxa"/>
            <w:gridSpan w:val="3"/>
            <w:hideMark/>
          </w:tcPr>
          <w:p w:rsidR="00BA0F27" w:rsidRPr="00136800" w:rsidRDefault="00BA0F27" w:rsidP="003946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8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4.3</w:t>
            </w:r>
          </w:p>
        </w:tc>
        <w:tc>
          <w:tcPr>
            <w:tcW w:w="604" w:type="dxa"/>
            <w:hideMark/>
          </w:tcPr>
          <w:p w:rsidR="00BA0F27" w:rsidRPr="00136800" w:rsidRDefault="00BA0F27" w:rsidP="003946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8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04" w:type="dxa"/>
            <w:gridSpan w:val="2"/>
            <w:hideMark/>
          </w:tcPr>
          <w:p w:rsidR="00BA0F27" w:rsidRPr="00136800" w:rsidRDefault="00BA0F27" w:rsidP="003946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8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5.1</w:t>
            </w:r>
          </w:p>
        </w:tc>
        <w:tc>
          <w:tcPr>
            <w:tcW w:w="604" w:type="dxa"/>
            <w:gridSpan w:val="2"/>
            <w:hideMark/>
          </w:tcPr>
          <w:p w:rsidR="00BA0F27" w:rsidRPr="00136800" w:rsidRDefault="00BA0F27" w:rsidP="003946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8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5.2</w:t>
            </w:r>
          </w:p>
        </w:tc>
        <w:tc>
          <w:tcPr>
            <w:tcW w:w="604" w:type="dxa"/>
            <w:gridSpan w:val="3"/>
            <w:hideMark/>
          </w:tcPr>
          <w:p w:rsidR="00BA0F27" w:rsidRPr="00136800" w:rsidRDefault="00BA0F27" w:rsidP="003946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8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5.3</w:t>
            </w:r>
          </w:p>
        </w:tc>
      </w:tr>
      <w:tr w:rsidR="00BA0F27" w:rsidRPr="00136800" w:rsidTr="00BA0F27">
        <w:trPr>
          <w:trHeight w:val="315"/>
        </w:trPr>
        <w:tc>
          <w:tcPr>
            <w:tcW w:w="574" w:type="dxa"/>
            <w:gridSpan w:val="2"/>
            <w:vMerge/>
            <w:hideMark/>
          </w:tcPr>
          <w:p w:rsidR="00BA0F27" w:rsidRPr="00136800" w:rsidRDefault="00BA0F27" w:rsidP="003946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9" w:type="dxa"/>
            <w:gridSpan w:val="2"/>
            <w:vMerge/>
            <w:hideMark/>
          </w:tcPr>
          <w:p w:rsidR="00BA0F27" w:rsidRPr="00136800" w:rsidRDefault="00BA0F27" w:rsidP="003946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vMerge/>
            <w:hideMark/>
          </w:tcPr>
          <w:p w:rsidR="00BA0F27" w:rsidRPr="00136800" w:rsidRDefault="00BA0F27" w:rsidP="003946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5" w:type="dxa"/>
            <w:hideMark/>
          </w:tcPr>
          <w:p w:rsidR="00BA0F27" w:rsidRPr="00136800" w:rsidRDefault="00BA0F27" w:rsidP="003946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8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605" w:type="dxa"/>
            <w:gridSpan w:val="2"/>
            <w:hideMark/>
          </w:tcPr>
          <w:p w:rsidR="00BA0F27" w:rsidRPr="00136800" w:rsidRDefault="00BA0F27" w:rsidP="003946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8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514" w:type="dxa"/>
            <w:gridSpan w:val="2"/>
            <w:hideMark/>
          </w:tcPr>
          <w:p w:rsidR="00BA0F27" w:rsidRPr="00136800" w:rsidRDefault="00BA0F27" w:rsidP="003946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8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604" w:type="dxa"/>
            <w:gridSpan w:val="3"/>
            <w:hideMark/>
          </w:tcPr>
          <w:p w:rsidR="00BA0F27" w:rsidRPr="00136800" w:rsidRDefault="00BA0F27" w:rsidP="003946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8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604" w:type="dxa"/>
            <w:hideMark/>
          </w:tcPr>
          <w:p w:rsidR="00BA0F27" w:rsidRPr="00136800" w:rsidRDefault="00BA0F27" w:rsidP="003946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8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514" w:type="dxa"/>
            <w:gridSpan w:val="2"/>
            <w:hideMark/>
          </w:tcPr>
          <w:p w:rsidR="00BA0F27" w:rsidRPr="00136800" w:rsidRDefault="00BA0F27" w:rsidP="003946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8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604" w:type="dxa"/>
            <w:gridSpan w:val="2"/>
            <w:hideMark/>
          </w:tcPr>
          <w:p w:rsidR="00BA0F27" w:rsidRPr="00136800" w:rsidRDefault="00BA0F27" w:rsidP="003946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8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604" w:type="dxa"/>
            <w:gridSpan w:val="3"/>
            <w:hideMark/>
          </w:tcPr>
          <w:p w:rsidR="00BA0F27" w:rsidRPr="00136800" w:rsidRDefault="00BA0F27" w:rsidP="003946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8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604" w:type="dxa"/>
            <w:hideMark/>
          </w:tcPr>
          <w:p w:rsidR="00BA0F27" w:rsidRPr="00136800" w:rsidRDefault="00BA0F27" w:rsidP="003946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8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514" w:type="dxa"/>
            <w:gridSpan w:val="2"/>
            <w:hideMark/>
          </w:tcPr>
          <w:p w:rsidR="00BA0F27" w:rsidRPr="00136800" w:rsidRDefault="00BA0F27" w:rsidP="003946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8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514" w:type="dxa"/>
            <w:gridSpan w:val="2"/>
            <w:hideMark/>
          </w:tcPr>
          <w:p w:rsidR="00BA0F27" w:rsidRPr="00136800" w:rsidRDefault="00BA0F27" w:rsidP="003946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8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604" w:type="dxa"/>
            <w:gridSpan w:val="3"/>
            <w:hideMark/>
          </w:tcPr>
          <w:p w:rsidR="00BA0F27" w:rsidRPr="00136800" w:rsidRDefault="00BA0F27" w:rsidP="003946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8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604" w:type="dxa"/>
            <w:hideMark/>
          </w:tcPr>
          <w:p w:rsidR="00BA0F27" w:rsidRPr="00136800" w:rsidRDefault="00BA0F27" w:rsidP="003946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8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604" w:type="dxa"/>
            <w:gridSpan w:val="2"/>
            <w:hideMark/>
          </w:tcPr>
          <w:p w:rsidR="00BA0F27" w:rsidRPr="00136800" w:rsidRDefault="00BA0F27" w:rsidP="003946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8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604" w:type="dxa"/>
            <w:gridSpan w:val="2"/>
            <w:hideMark/>
          </w:tcPr>
          <w:p w:rsidR="00BA0F27" w:rsidRPr="00136800" w:rsidRDefault="00BA0F27" w:rsidP="003946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8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604" w:type="dxa"/>
            <w:gridSpan w:val="3"/>
            <w:hideMark/>
          </w:tcPr>
          <w:p w:rsidR="00BA0F27" w:rsidRPr="00136800" w:rsidRDefault="00BA0F27" w:rsidP="003946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8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604" w:type="dxa"/>
            <w:hideMark/>
          </w:tcPr>
          <w:p w:rsidR="00BA0F27" w:rsidRPr="00136800" w:rsidRDefault="00BA0F27" w:rsidP="003946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8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604" w:type="dxa"/>
            <w:gridSpan w:val="2"/>
            <w:hideMark/>
          </w:tcPr>
          <w:p w:rsidR="00BA0F27" w:rsidRPr="00136800" w:rsidRDefault="00BA0F27" w:rsidP="003946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8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604" w:type="dxa"/>
            <w:gridSpan w:val="2"/>
            <w:hideMark/>
          </w:tcPr>
          <w:p w:rsidR="00BA0F27" w:rsidRPr="00136800" w:rsidRDefault="00BA0F27" w:rsidP="003946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8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604" w:type="dxa"/>
            <w:gridSpan w:val="3"/>
            <w:hideMark/>
          </w:tcPr>
          <w:p w:rsidR="00BA0F27" w:rsidRPr="00136800" w:rsidRDefault="00BA0F27" w:rsidP="003946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8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</w:tr>
      <w:tr w:rsidR="00BA0F27" w:rsidRPr="00136800" w:rsidTr="00BA0F27">
        <w:trPr>
          <w:trHeight w:val="465"/>
        </w:trPr>
        <w:tc>
          <w:tcPr>
            <w:tcW w:w="574" w:type="dxa"/>
            <w:gridSpan w:val="2"/>
            <w:hideMark/>
          </w:tcPr>
          <w:p w:rsidR="00BA0F27" w:rsidRPr="00136800" w:rsidRDefault="00BA0F27" w:rsidP="003946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8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9" w:type="dxa"/>
            <w:gridSpan w:val="2"/>
            <w:hideMark/>
          </w:tcPr>
          <w:p w:rsidR="00BA0F27" w:rsidRPr="00136800" w:rsidRDefault="00BA0F27" w:rsidP="003946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8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МБДОУ «Д/с комбинированного вида «Золотой ключик» г. Анадыря»</w:t>
            </w:r>
          </w:p>
        </w:tc>
        <w:tc>
          <w:tcPr>
            <w:tcW w:w="1067" w:type="dxa"/>
            <w:gridSpan w:val="2"/>
            <w:hideMark/>
          </w:tcPr>
          <w:p w:rsidR="00BA0F27" w:rsidRPr="00136800" w:rsidRDefault="00BA0F27" w:rsidP="003946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8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94,0</w:t>
            </w:r>
          </w:p>
        </w:tc>
        <w:tc>
          <w:tcPr>
            <w:tcW w:w="605" w:type="dxa"/>
            <w:hideMark/>
          </w:tcPr>
          <w:p w:rsidR="00BA0F27" w:rsidRPr="00136800" w:rsidRDefault="00BA0F27" w:rsidP="003946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8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96,2</w:t>
            </w:r>
          </w:p>
        </w:tc>
        <w:tc>
          <w:tcPr>
            <w:tcW w:w="605" w:type="dxa"/>
            <w:gridSpan w:val="2"/>
            <w:hideMark/>
          </w:tcPr>
          <w:p w:rsidR="00BA0F27" w:rsidRPr="00136800" w:rsidRDefault="00BA0F27" w:rsidP="003946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8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514" w:type="dxa"/>
            <w:gridSpan w:val="2"/>
            <w:hideMark/>
          </w:tcPr>
          <w:p w:rsidR="00BA0F27" w:rsidRPr="00136800" w:rsidRDefault="00BA0F27" w:rsidP="003946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8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604" w:type="dxa"/>
            <w:gridSpan w:val="3"/>
            <w:hideMark/>
          </w:tcPr>
          <w:p w:rsidR="00BA0F27" w:rsidRPr="00136800" w:rsidRDefault="00BA0F27" w:rsidP="003946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8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39,2</w:t>
            </w:r>
          </w:p>
        </w:tc>
        <w:tc>
          <w:tcPr>
            <w:tcW w:w="604" w:type="dxa"/>
            <w:hideMark/>
          </w:tcPr>
          <w:p w:rsidR="00BA0F27" w:rsidRPr="00136800" w:rsidRDefault="00BA0F27" w:rsidP="003946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8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98,0</w:t>
            </w:r>
          </w:p>
        </w:tc>
        <w:tc>
          <w:tcPr>
            <w:tcW w:w="514" w:type="dxa"/>
            <w:gridSpan w:val="2"/>
            <w:hideMark/>
          </w:tcPr>
          <w:p w:rsidR="00BA0F27" w:rsidRPr="00136800" w:rsidRDefault="00BA0F27" w:rsidP="003946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8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604" w:type="dxa"/>
            <w:gridSpan w:val="2"/>
            <w:hideMark/>
          </w:tcPr>
          <w:p w:rsidR="00BA0F27" w:rsidRPr="00136800" w:rsidRDefault="00BA0F27" w:rsidP="003946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8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39,2</w:t>
            </w:r>
          </w:p>
        </w:tc>
        <w:tc>
          <w:tcPr>
            <w:tcW w:w="604" w:type="dxa"/>
            <w:gridSpan w:val="3"/>
            <w:hideMark/>
          </w:tcPr>
          <w:p w:rsidR="00BA0F27" w:rsidRPr="00136800" w:rsidRDefault="00BA0F27" w:rsidP="003946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8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28,8</w:t>
            </w:r>
          </w:p>
        </w:tc>
        <w:tc>
          <w:tcPr>
            <w:tcW w:w="604" w:type="dxa"/>
            <w:hideMark/>
          </w:tcPr>
          <w:p w:rsidR="00BA0F27" w:rsidRPr="00136800" w:rsidRDefault="00BA0F27" w:rsidP="003946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8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82,0</w:t>
            </w:r>
          </w:p>
        </w:tc>
        <w:tc>
          <w:tcPr>
            <w:tcW w:w="514" w:type="dxa"/>
            <w:gridSpan w:val="2"/>
            <w:hideMark/>
          </w:tcPr>
          <w:p w:rsidR="00BA0F27" w:rsidRPr="00136800" w:rsidRDefault="00BA0F27" w:rsidP="003946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8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14" w:type="dxa"/>
            <w:gridSpan w:val="2"/>
            <w:hideMark/>
          </w:tcPr>
          <w:p w:rsidR="00BA0F27" w:rsidRPr="00136800" w:rsidRDefault="00BA0F27" w:rsidP="003946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8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604" w:type="dxa"/>
            <w:gridSpan w:val="3"/>
            <w:hideMark/>
          </w:tcPr>
          <w:p w:rsidR="00BA0F27" w:rsidRPr="00136800" w:rsidRDefault="00BA0F27" w:rsidP="003946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8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604" w:type="dxa"/>
            <w:hideMark/>
          </w:tcPr>
          <w:p w:rsidR="00BA0F27" w:rsidRPr="00136800" w:rsidRDefault="00BA0F27" w:rsidP="003946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8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97,2</w:t>
            </w:r>
          </w:p>
        </w:tc>
        <w:tc>
          <w:tcPr>
            <w:tcW w:w="604" w:type="dxa"/>
            <w:gridSpan w:val="2"/>
            <w:hideMark/>
          </w:tcPr>
          <w:p w:rsidR="00BA0F27" w:rsidRPr="00136800" w:rsidRDefault="00BA0F27" w:rsidP="003946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8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38,4</w:t>
            </w:r>
          </w:p>
        </w:tc>
        <w:tc>
          <w:tcPr>
            <w:tcW w:w="604" w:type="dxa"/>
            <w:gridSpan w:val="2"/>
            <w:hideMark/>
          </w:tcPr>
          <w:p w:rsidR="00BA0F27" w:rsidRPr="00136800" w:rsidRDefault="00BA0F27" w:rsidP="003946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8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39,0</w:t>
            </w:r>
          </w:p>
        </w:tc>
        <w:tc>
          <w:tcPr>
            <w:tcW w:w="604" w:type="dxa"/>
            <w:gridSpan w:val="3"/>
            <w:hideMark/>
          </w:tcPr>
          <w:p w:rsidR="00BA0F27" w:rsidRPr="00136800" w:rsidRDefault="00BA0F27" w:rsidP="003946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8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19,9</w:t>
            </w:r>
          </w:p>
        </w:tc>
        <w:tc>
          <w:tcPr>
            <w:tcW w:w="604" w:type="dxa"/>
            <w:hideMark/>
          </w:tcPr>
          <w:p w:rsidR="00BA0F27" w:rsidRPr="00136800" w:rsidRDefault="00BA0F27" w:rsidP="003946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8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96,5</w:t>
            </w:r>
          </w:p>
        </w:tc>
        <w:tc>
          <w:tcPr>
            <w:tcW w:w="604" w:type="dxa"/>
            <w:gridSpan w:val="2"/>
            <w:hideMark/>
          </w:tcPr>
          <w:p w:rsidR="00BA0F27" w:rsidRPr="00136800" w:rsidRDefault="00BA0F27" w:rsidP="003946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8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28,8</w:t>
            </w:r>
          </w:p>
        </w:tc>
        <w:tc>
          <w:tcPr>
            <w:tcW w:w="604" w:type="dxa"/>
            <w:gridSpan w:val="2"/>
            <w:hideMark/>
          </w:tcPr>
          <w:p w:rsidR="00BA0F27" w:rsidRPr="00136800" w:rsidRDefault="00BA0F27" w:rsidP="003946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8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19,7</w:t>
            </w:r>
          </w:p>
        </w:tc>
        <w:tc>
          <w:tcPr>
            <w:tcW w:w="604" w:type="dxa"/>
            <w:gridSpan w:val="3"/>
            <w:hideMark/>
          </w:tcPr>
          <w:p w:rsidR="00BA0F27" w:rsidRPr="00136800" w:rsidRDefault="00BA0F27" w:rsidP="003946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8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48,0</w:t>
            </w:r>
          </w:p>
        </w:tc>
      </w:tr>
      <w:tr w:rsidR="00BA0F27" w:rsidRPr="00CD4DB5" w:rsidTr="00BA0F27">
        <w:trPr>
          <w:trHeight w:val="315"/>
        </w:trPr>
        <w:tc>
          <w:tcPr>
            <w:tcW w:w="547" w:type="dxa"/>
            <w:hideMark/>
          </w:tcPr>
          <w:p w:rsidR="00BA0F27" w:rsidRPr="00BA0F27" w:rsidRDefault="00BA0F27" w:rsidP="00394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04" w:type="dxa"/>
            <w:gridSpan w:val="2"/>
            <w:hideMark/>
          </w:tcPr>
          <w:p w:rsidR="00BA0F27" w:rsidRPr="00BA0F27" w:rsidRDefault="00BA0F27" w:rsidP="00394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27">
              <w:rPr>
                <w:rFonts w:ascii="Times New Roman" w:hAnsi="Times New Roman" w:cs="Times New Roman"/>
                <w:sz w:val="20"/>
                <w:szCs w:val="20"/>
              </w:rPr>
              <w:t>МБДОУ «Д/с «Ручеек» с. Рыткучи»</w:t>
            </w:r>
          </w:p>
        </w:tc>
        <w:tc>
          <w:tcPr>
            <w:tcW w:w="1066" w:type="dxa"/>
            <w:gridSpan w:val="2"/>
            <w:hideMark/>
          </w:tcPr>
          <w:p w:rsidR="00BA0F27" w:rsidRPr="00BA0F27" w:rsidRDefault="00BA0F27" w:rsidP="00394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27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677" w:type="dxa"/>
            <w:gridSpan w:val="3"/>
            <w:hideMark/>
          </w:tcPr>
          <w:p w:rsidR="00BA0F27" w:rsidRPr="00BA0F27" w:rsidRDefault="00BA0F27" w:rsidP="00394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2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82" w:type="dxa"/>
            <w:gridSpan w:val="2"/>
            <w:hideMark/>
          </w:tcPr>
          <w:p w:rsidR="00BA0F27" w:rsidRPr="00BA0F27" w:rsidRDefault="00BA0F27" w:rsidP="00394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27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486" w:type="dxa"/>
            <w:gridSpan w:val="2"/>
            <w:hideMark/>
          </w:tcPr>
          <w:p w:rsidR="00BA0F27" w:rsidRPr="00BA0F27" w:rsidRDefault="00BA0F27" w:rsidP="00394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2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82" w:type="dxa"/>
            <w:hideMark/>
          </w:tcPr>
          <w:p w:rsidR="00BA0F27" w:rsidRPr="00BA0F27" w:rsidRDefault="00BA0F27" w:rsidP="00394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27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678" w:type="dxa"/>
            <w:gridSpan w:val="3"/>
            <w:hideMark/>
          </w:tcPr>
          <w:p w:rsidR="00BA0F27" w:rsidRPr="00BA0F27" w:rsidRDefault="00BA0F27" w:rsidP="00394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2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86" w:type="dxa"/>
            <w:gridSpan w:val="2"/>
            <w:hideMark/>
          </w:tcPr>
          <w:p w:rsidR="00BA0F27" w:rsidRPr="00BA0F27" w:rsidRDefault="00BA0F27" w:rsidP="00394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2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82" w:type="dxa"/>
            <w:gridSpan w:val="2"/>
            <w:hideMark/>
          </w:tcPr>
          <w:p w:rsidR="00BA0F27" w:rsidRPr="00BA0F27" w:rsidRDefault="00BA0F27" w:rsidP="00394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27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582" w:type="dxa"/>
            <w:hideMark/>
          </w:tcPr>
          <w:p w:rsidR="00BA0F27" w:rsidRPr="00BA0F27" w:rsidRDefault="00BA0F27" w:rsidP="00394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27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678" w:type="dxa"/>
            <w:gridSpan w:val="3"/>
            <w:hideMark/>
          </w:tcPr>
          <w:p w:rsidR="00BA0F27" w:rsidRPr="00BA0F27" w:rsidRDefault="00BA0F27" w:rsidP="00394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27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486" w:type="dxa"/>
            <w:gridSpan w:val="2"/>
            <w:hideMark/>
          </w:tcPr>
          <w:p w:rsidR="00BA0F27" w:rsidRPr="00BA0F27" w:rsidRDefault="00BA0F27" w:rsidP="00394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2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86" w:type="dxa"/>
            <w:gridSpan w:val="2"/>
            <w:hideMark/>
          </w:tcPr>
          <w:p w:rsidR="00BA0F27" w:rsidRPr="00BA0F27" w:rsidRDefault="00BA0F27" w:rsidP="00394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2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82" w:type="dxa"/>
            <w:hideMark/>
          </w:tcPr>
          <w:p w:rsidR="00BA0F27" w:rsidRPr="00BA0F27" w:rsidRDefault="00BA0F27" w:rsidP="00394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27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678" w:type="dxa"/>
            <w:gridSpan w:val="3"/>
            <w:hideMark/>
          </w:tcPr>
          <w:p w:rsidR="00BA0F27" w:rsidRPr="00BA0F27" w:rsidRDefault="00BA0F27" w:rsidP="00394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2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82" w:type="dxa"/>
            <w:gridSpan w:val="2"/>
            <w:hideMark/>
          </w:tcPr>
          <w:p w:rsidR="00BA0F27" w:rsidRPr="00BA0F27" w:rsidRDefault="00BA0F27" w:rsidP="00394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27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582" w:type="dxa"/>
            <w:gridSpan w:val="2"/>
            <w:hideMark/>
          </w:tcPr>
          <w:p w:rsidR="00BA0F27" w:rsidRPr="00BA0F27" w:rsidRDefault="00BA0F27" w:rsidP="00394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27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582" w:type="dxa"/>
            <w:hideMark/>
          </w:tcPr>
          <w:p w:rsidR="00BA0F27" w:rsidRPr="00BA0F27" w:rsidRDefault="00BA0F27" w:rsidP="00394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27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678" w:type="dxa"/>
            <w:gridSpan w:val="3"/>
            <w:hideMark/>
          </w:tcPr>
          <w:p w:rsidR="00BA0F27" w:rsidRPr="00BA0F27" w:rsidRDefault="00BA0F27" w:rsidP="00394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2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82" w:type="dxa"/>
            <w:gridSpan w:val="2"/>
            <w:hideMark/>
          </w:tcPr>
          <w:p w:rsidR="00BA0F27" w:rsidRPr="00BA0F27" w:rsidRDefault="00BA0F27" w:rsidP="00394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27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582" w:type="dxa"/>
            <w:gridSpan w:val="2"/>
            <w:hideMark/>
          </w:tcPr>
          <w:p w:rsidR="00BA0F27" w:rsidRPr="00BA0F27" w:rsidRDefault="00BA0F27" w:rsidP="00394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27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582" w:type="dxa"/>
            <w:gridSpan w:val="2"/>
            <w:hideMark/>
          </w:tcPr>
          <w:p w:rsidR="00BA0F27" w:rsidRPr="00BA0F27" w:rsidRDefault="00BA0F27" w:rsidP="00394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2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BA0F27" w:rsidRPr="00136800" w:rsidTr="00BA0F27">
        <w:trPr>
          <w:gridAfter w:val="1"/>
          <w:wAfter w:w="442" w:type="dxa"/>
          <w:trHeight w:val="352"/>
        </w:trPr>
        <w:tc>
          <w:tcPr>
            <w:tcW w:w="14910" w:type="dxa"/>
            <w:gridSpan w:val="4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F27" w:rsidRDefault="00BA0F27" w:rsidP="0039466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A0F27" w:rsidRPr="00136800" w:rsidRDefault="00BA0F27" w:rsidP="0039466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8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 - Данный показатель в образовательных организациях рассчитывается как среднее арифметическое между показателями 2.1 и 2.3</w:t>
            </w:r>
          </w:p>
        </w:tc>
      </w:tr>
    </w:tbl>
    <w:p w:rsidR="00BA0F27" w:rsidRDefault="00BA0F27" w:rsidP="00BA0F27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6"/>
          <w:szCs w:val="20"/>
        </w:rPr>
        <w:sectPr w:rsidR="00BA0F27" w:rsidSect="00BA0F27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136800" w:rsidRDefault="00136800" w:rsidP="00590A9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36800" w:rsidRDefault="00136800" w:rsidP="00BA0F27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36800" w:rsidRDefault="00136800" w:rsidP="00590A9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Style w:val="a9"/>
        <w:tblW w:w="4395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850B68" w:rsidTr="000F6015">
        <w:trPr>
          <w:trHeight w:val="2402"/>
          <w:jc w:val="right"/>
        </w:trPr>
        <w:tc>
          <w:tcPr>
            <w:tcW w:w="4395" w:type="dxa"/>
          </w:tcPr>
          <w:p w:rsidR="00850B68" w:rsidRPr="008F6946" w:rsidRDefault="00850B68" w:rsidP="0085358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0"/>
              </w:rPr>
            </w:pPr>
            <w:r w:rsidRPr="008F6946">
              <w:rPr>
                <w:rFonts w:ascii="Times New Roman" w:hAnsi="Times New Roman"/>
                <w:bCs/>
                <w:color w:val="000000" w:themeColor="text1"/>
                <w:sz w:val="26"/>
                <w:szCs w:val="20"/>
              </w:rPr>
              <w:t>Приложение</w:t>
            </w:r>
            <w:r>
              <w:rPr>
                <w:rFonts w:ascii="Times New Roman" w:hAnsi="Times New Roman"/>
                <w:bCs/>
                <w:color w:val="000000" w:themeColor="text1"/>
                <w:sz w:val="26"/>
                <w:szCs w:val="20"/>
              </w:rPr>
              <w:t xml:space="preserve"> 2</w:t>
            </w:r>
            <w:r w:rsidRPr="008F6946">
              <w:rPr>
                <w:rFonts w:ascii="Times New Roman" w:hAnsi="Times New Roman"/>
                <w:bCs/>
                <w:color w:val="000000" w:themeColor="text1"/>
                <w:sz w:val="26"/>
                <w:szCs w:val="20"/>
              </w:rPr>
              <w:t xml:space="preserve"> к Протоколу</w:t>
            </w:r>
          </w:p>
          <w:p w:rsidR="00850B68" w:rsidRPr="008F6946" w:rsidRDefault="00850B68" w:rsidP="0085358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0"/>
              </w:rPr>
            </w:pPr>
            <w:r w:rsidRPr="008F6946">
              <w:rPr>
                <w:rFonts w:ascii="Times New Roman" w:hAnsi="Times New Roman"/>
                <w:bCs/>
                <w:color w:val="000000" w:themeColor="text1"/>
                <w:sz w:val="26"/>
                <w:szCs w:val="20"/>
              </w:rPr>
              <w:t>заседания Общественного совета</w:t>
            </w:r>
          </w:p>
          <w:p w:rsidR="00850B68" w:rsidRDefault="00850B68" w:rsidP="0085358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0"/>
              </w:rPr>
            </w:pPr>
            <w:r w:rsidRPr="008F6946">
              <w:rPr>
                <w:rFonts w:ascii="Times New Roman" w:hAnsi="Times New Roman"/>
                <w:bCs/>
                <w:color w:val="000000" w:themeColor="text1"/>
                <w:sz w:val="26"/>
                <w:szCs w:val="20"/>
              </w:rPr>
              <w:t>по проведению независимой оценки качества условий осуществления образовательной деятельности образовательными организациями, расположенными на территории Чукотского автономного округа</w:t>
            </w:r>
          </w:p>
        </w:tc>
      </w:tr>
    </w:tbl>
    <w:p w:rsidR="0088535A" w:rsidRDefault="0088535A" w:rsidP="00590A9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42964" w:rsidRPr="00A33A59" w:rsidRDefault="00A33A59" w:rsidP="00A33A5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sub_10211"/>
      <w:r w:rsidRPr="00A33A59">
        <w:rPr>
          <w:rFonts w:ascii="Times New Roman" w:hAnsi="Times New Roman" w:cs="Times New Roman"/>
          <w:b/>
          <w:sz w:val="26"/>
          <w:szCs w:val="26"/>
        </w:rPr>
        <w:t xml:space="preserve">Предложения </w:t>
      </w:r>
      <w:r w:rsidRPr="00A33A59">
        <w:rPr>
          <w:rFonts w:ascii="Times New Roman" w:hAnsi="Times New Roman" w:cs="Times New Roman"/>
          <w:b/>
          <w:bCs/>
          <w:sz w:val="26"/>
          <w:szCs w:val="26"/>
        </w:rPr>
        <w:t>по улучшению качества</w:t>
      </w:r>
      <w:r w:rsidRPr="00A33A5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33A59">
        <w:rPr>
          <w:rFonts w:ascii="Times New Roman" w:hAnsi="Times New Roman" w:cs="Times New Roman"/>
          <w:b/>
          <w:bCs/>
          <w:sz w:val="26"/>
          <w:szCs w:val="26"/>
        </w:rPr>
        <w:t>условий осуществления образовательной деятельности организациями, осуществляющими образовательную деятельность на территории Чукотского автономного округа, разработанные по итогам независимой оценки качества условий осуществления образовательной деятельности организациями, осуществляющими образовательную деятельность в 20</w:t>
      </w:r>
      <w:r w:rsidR="002D48FD">
        <w:rPr>
          <w:rFonts w:ascii="Times New Roman" w:hAnsi="Times New Roman" w:cs="Times New Roman"/>
          <w:b/>
          <w:bCs/>
          <w:sz w:val="26"/>
          <w:szCs w:val="26"/>
        </w:rPr>
        <w:t>21</w:t>
      </w:r>
      <w:r w:rsidRPr="00A33A59">
        <w:rPr>
          <w:rFonts w:ascii="Times New Roman" w:hAnsi="Times New Roman" w:cs="Times New Roman"/>
          <w:b/>
          <w:bCs/>
          <w:sz w:val="26"/>
          <w:szCs w:val="26"/>
        </w:rPr>
        <w:t xml:space="preserve"> году</w:t>
      </w:r>
    </w:p>
    <w:p w:rsidR="002354BF" w:rsidRPr="00A33A59" w:rsidRDefault="002354BF" w:rsidP="00A33A59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49"/>
        <w:gridCol w:w="9184"/>
      </w:tblGrid>
      <w:tr w:rsidR="00C23235" w:rsidRPr="00B17CC0" w:rsidTr="00077C03">
        <w:trPr>
          <w:jc w:val="center"/>
        </w:trPr>
        <w:tc>
          <w:tcPr>
            <w:tcW w:w="5849" w:type="dxa"/>
            <w:vAlign w:val="center"/>
          </w:tcPr>
          <w:bookmarkEnd w:id="1"/>
          <w:p w:rsidR="00C23235" w:rsidRPr="00B17CC0" w:rsidRDefault="00290E69" w:rsidP="0007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Образовательная организация</w:t>
            </w:r>
          </w:p>
        </w:tc>
        <w:tc>
          <w:tcPr>
            <w:tcW w:w="9184" w:type="dxa"/>
            <w:vAlign w:val="center"/>
          </w:tcPr>
          <w:p w:rsidR="00C23235" w:rsidRPr="00B17CC0" w:rsidRDefault="00290E69" w:rsidP="0007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Необходимые меры</w:t>
            </w:r>
          </w:p>
        </w:tc>
      </w:tr>
      <w:tr w:rsidR="00C23235" w:rsidRPr="00B17CC0" w:rsidTr="00077C03">
        <w:trPr>
          <w:jc w:val="center"/>
        </w:trPr>
        <w:tc>
          <w:tcPr>
            <w:tcW w:w="5849" w:type="dxa"/>
            <w:vAlign w:val="center"/>
          </w:tcPr>
          <w:p w:rsidR="00C23235" w:rsidRPr="009849DF" w:rsidRDefault="00C23235" w:rsidP="00077C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9DF">
              <w:rPr>
                <w:rFonts w:ascii="Times New Roman" w:hAnsi="Times New Roman" w:cs="Times New Roman"/>
              </w:rPr>
              <w:t>МБДОУ «Детский сад «Ручеек» с. Рыткучи»</w:t>
            </w:r>
          </w:p>
        </w:tc>
        <w:tc>
          <w:tcPr>
            <w:tcW w:w="9184" w:type="dxa"/>
            <w:vAlign w:val="center"/>
          </w:tcPr>
          <w:p w:rsidR="00670BB2" w:rsidRPr="00B17CC0" w:rsidRDefault="009A3EEB" w:rsidP="00BC73B8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70BB2">
              <w:rPr>
                <w:rFonts w:ascii="Times New Roman" w:hAnsi="Times New Roman" w:cs="Times New Roman"/>
              </w:rPr>
              <w:t>. Проводить в образовательной организации внутреннюю оценку качества условий</w:t>
            </w:r>
            <w:r w:rsidR="00670BB2" w:rsidRPr="000F22E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670BB2" w:rsidRPr="000F22E5">
              <w:rPr>
                <w:rFonts w:ascii="Times New Roman" w:hAnsi="Times New Roman" w:cs="Times New Roman"/>
                <w:bCs/>
              </w:rPr>
              <w:t>осуществления образователь</w:t>
            </w:r>
            <w:r w:rsidR="00670BB2">
              <w:rPr>
                <w:rFonts w:ascii="Times New Roman" w:hAnsi="Times New Roman" w:cs="Times New Roman"/>
                <w:bCs/>
              </w:rPr>
              <w:t xml:space="preserve">ной </w:t>
            </w:r>
            <w:r w:rsidR="00700804">
              <w:rPr>
                <w:rFonts w:ascii="Times New Roman" w:hAnsi="Times New Roman" w:cs="Times New Roman"/>
                <w:bCs/>
              </w:rPr>
              <w:t>деятельности (</w:t>
            </w:r>
            <w:r w:rsidR="00670BB2">
              <w:rPr>
                <w:rFonts w:ascii="Times New Roman" w:hAnsi="Times New Roman" w:cs="Times New Roman"/>
                <w:bCs/>
              </w:rPr>
              <w:t>1 раз в квартал).</w:t>
            </w:r>
            <w:r w:rsidR="00670BB2" w:rsidRPr="00CF1AA6">
              <w:rPr>
                <w:rFonts w:ascii="Times New Roman" w:hAnsi="Times New Roman" w:cs="Times New Roman"/>
              </w:rPr>
              <w:t> </w:t>
            </w:r>
          </w:p>
        </w:tc>
      </w:tr>
    </w:tbl>
    <w:p w:rsidR="0088535A" w:rsidRDefault="0088535A" w:rsidP="00590A9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sectPr w:rsidR="0088535A" w:rsidSect="00850B68">
      <w:pgSz w:w="16838" w:h="11906" w:orient="landscape"/>
      <w:pgMar w:top="284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2E01F6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870614"/>
    <w:multiLevelType w:val="hybridMultilevel"/>
    <w:tmpl w:val="CE5E7B4C"/>
    <w:lvl w:ilvl="0" w:tplc="3D16CF2A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b/>
        <w:sz w:val="32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CCA4D72"/>
    <w:multiLevelType w:val="hybridMultilevel"/>
    <w:tmpl w:val="50240F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71B42"/>
    <w:multiLevelType w:val="hybridMultilevel"/>
    <w:tmpl w:val="D30269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84B47"/>
    <w:multiLevelType w:val="hybridMultilevel"/>
    <w:tmpl w:val="EF6211CE"/>
    <w:lvl w:ilvl="0" w:tplc="82CC35E4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EC7641"/>
    <w:multiLevelType w:val="hybridMultilevel"/>
    <w:tmpl w:val="FF84F6A8"/>
    <w:lvl w:ilvl="0" w:tplc="3D16CF2A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b/>
        <w:sz w:val="32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14F3410"/>
    <w:multiLevelType w:val="hybridMultilevel"/>
    <w:tmpl w:val="12D49B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E1FE4"/>
    <w:multiLevelType w:val="hybridMultilevel"/>
    <w:tmpl w:val="282EF3F4"/>
    <w:lvl w:ilvl="0" w:tplc="3D16CF2A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b/>
        <w:sz w:val="32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794376E"/>
    <w:multiLevelType w:val="hybridMultilevel"/>
    <w:tmpl w:val="001A6326"/>
    <w:lvl w:ilvl="0" w:tplc="47B2E7F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b/>
        <w:sz w:val="3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90073E"/>
    <w:multiLevelType w:val="hybridMultilevel"/>
    <w:tmpl w:val="28C43C4C"/>
    <w:lvl w:ilvl="0" w:tplc="3D16CF2A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b/>
        <w:sz w:val="32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9D47E62"/>
    <w:multiLevelType w:val="hybridMultilevel"/>
    <w:tmpl w:val="E93AD8A2"/>
    <w:lvl w:ilvl="0" w:tplc="61AECC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245483B"/>
    <w:multiLevelType w:val="hybridMultilevel"/>
    <w:tmpl w:val="EF6211CE"/>
    <w:lvl w:ilvl="0" w:tplc="82CC35E4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E9046E"/>
    <w:multiLevelType w:val="hybridMultilevel"/>
    <w:tmpl w:val="24124FDE"/>
    <w:lvl w:ilvl="0" w:tplc="3D16CF2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/>
        <w:sz w:val="3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5193327"/>
    <w:multiLevelType w:val="multilevel"/>
    <w:tmpl w:val="4C9438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74E69DC"/>
    <w:multiLevelType w:val="hybridMultilevel"/>
    <w:tmpl w:val="B0346646"/>
    <w:lvl w:ilvl="0" w:tplc="3D16CF2A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b/>
        <w:sz w:val="32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8E726C1"/>
    <w:multiLevelType w:val="hybridMultilevel"/>
    <w:tmpl w:val="DCDC6E6C"/>
    <w:lvl w:ilvl="0" w:tplc="3D16CF2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B33ECB"/>
    <w:multiLevelType w:val="hybridMultilevel"/>
    <w:tmpl w:val="CC5EC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CC3D7C"/>
    <w:multiLevelType w:val="hybridMultilevel"/>
    <w:tmpl w:val="C36A738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DA6E9D"/>
    <w:multiLevelType w:val="hybridMultilevel"/>
    <w:tmpl w:val="620268CA"/>
    <w:lvl w:ilvl="0" w:tplc="3D16CF2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7D62B1F"/>
    <w:multiLevelType w:val="hybridMultilevel"/>
    <w:tmpl w:val="D90096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CB5396"/>
    <w:multiLevelType w:val="hybridMultilevel"/>
    <w:tmpl w:val="AB3207F2"/>
    <w:lvl w:ilvl="0" w:tplc="3D16CF2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b/>
        <w:sz w:val="3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1695E0F"/>
    <w:multiLevelType w:val="hybridMultilevel"/>
    <w:tmpl w:val="26947D1E"/>
    <w:lvl w:ilvl="0" w:tplc="F98E8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</w:rPr>
    </w:lvl>
    <w:lvl w:ilvl="2" w:tplc="3478615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A711A6"/>
    <w:multiLevelType w:val="hybridMultilevel"/>
    <w:tmpl w:val="AB30C548"/>
    <w:lvl w:ilvl="0" w:tplc="7346CADA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5B30031F"/>
    <w:multiLevelType w:val="hybridMultilevel"/>
    <w:tmpl w:val="05805BAA"/>
    <w:lvl w:ilvl="0" w:tplc="F2E6028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B2039A"/>
    <w:multiLevelType w:val="hybridMultilevel"/>
    <w:tmpl w:val="25D01A8E"/>
    <w:lvl w:ilvl="0" w:tplc="6BE001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BFD432A"/>
    <w:multiLevelType w:val="hybridMultilevel"/>
    <w:tmpl w:val="B88C58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CD35C8"/>
    <w:multiLevelType w:val="hybridMultilevel"/>
    <w:tmpl w:val="021088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4C215E"/>
    <w:multiLevelType w:val="hybridMultilevel"/>
    <w:tmpl w:val="0666B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9F5DC4"/>
    <w:multiLevelType w:val="hybridMultilevel"/>
    <w:tmpl w:val="06681CFC"/>
    <w:lvl w:ilvl="0" w:tplc="3D16CF2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b/>
        <w:sz w:val="3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68544F5"/>
    <w:multiLevelType w:val="hybridMultilevel"/>
    <w:tmpl w:val="7A188458"/>
    <w:lvl w:ilvl="0" w:tplc="3D16CF2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b/>
        <w:sz w:val="3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7F45696"/>
    <w:multiLevelType w:val="hybridMultilevel"/>
    <w:tmpl w:val="F2983D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6202E9"/>
    <w:multiLevelType w:val="hybridMultilevel"/>
    <w:tmpl w:val="7CAEB1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9B032B1"/>
    <w:multiLevelType w:val="hybridMultilevel"/>
    <w:tmpl w:val="F38857D0"/>
    <w:lvl w:ilvl="0" w:tplc="0C08D9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670446"/>
    <w:multiLevelType w:val="hybridMultilevel"/>
    <w:tmpl w:val="00DE9A3A"/>
    <w:lvl w:ilvl="0" w:tplc="44FCF1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</w:num>
  <w:num w:numId="2">
    <w:abstractNumId w:val="33"/>
  </w:num>
  <w:num w:numId="3">
    <w:abstractNumId w:val="17"/>
  </w:num>
  <w:num w:numId="4">
    <w:abstractNumId w:val="10"/>
  </w:num>
  <w:num w:numId="5">
    <w:abstractNumId w:val="6"/>
  </w:num>
  <w:num w:numId="6">
    <w:abstractNumId w:val="11"/>
  </w:num>
  <w:num w:numId="7">
    <w:abstractNumId w:val="4"/>
  </w:num>
  <w:num w:numId="8">
    <w:abstractNumId w:val="31"/>
  </w:num>
  <w:num w:numId="9">
    <w:abstractNumId w:val="24"/>
  </w:num>
  <w:num w:numId="10">
    <w:abstractNumId w:val="23"/>
  </w:num>
  <w:num w:numId="11">
    <w:abstractNumId w:val="8"/>
  </w:num>
  <w:num w:numId="12">
    <w:abstractNumId w:val="18"/>
  </w:num>
  <w:num w:numId="13">
    <w:abstractNumId w:val="29"/>
  </w:num>
  <w:num w:numId="14">
    <w:abstractNumId w:val="5"/>
  </w:num>
  <w:num w:numId="15">
    <w:abstractNumId w:val="14"/>
  </w:num>
  <w:num w:numId="16">
    <w:abstractNumId w:val="28"/>
  </w:num>
  <w:num w:numId="17">
    <w:abstractNumId w:val="9"/>
  </w:num>
  <w:num w:numId="18">
    <w:abstractNumId w:val="15"/>
  </w:num>
  <w:num w:numId="19">
    <w:abstractNumId w:val="1"/>
  </w:num>
  <w:num w:numId="20">
    <w:abstractNumId w:val="7"/>
  </w:num>
  <w:num w:numId="21">
    <w:abstractNumId w:val="12"/>
  </w:num>
  <w:num w:numId="22">
    <w:abstractNumId w:val="20"/>
  </w:num>
  <w:num w:numId="23">
    <w:abstractNumId w:val="19"/>
  </w:num>
  <w:num w:numId="24">
    <w:abstractNumId w:val="25"/>
  </w:num>
  <w:num w:numId="25">
    <w:abstractNumId w:val="2"/>
  </w:num>
  <w:num w:numId="26">
    <w:abstractNumId w:val="26"/>
  </w:num>
  <w:num w:numId="27">
    <w:abstractNumId w:val="3"/>
  </w:num>
  <w:num w:numId="28">
    <w:abstractNumId w:val="13"/>
  </w:num>
  <w:num w:numId="29">
    <w:abstractNumId w:val="30"/>
  </w:num>
  <w:num w:numId="30">
    <w:abstractNumId w:val="32"/>
  </w:num>
  <w:num w:numId="31">
    <w:abstractNumId w:val="22"/>
  </w:num>
  <w:num w:numId="32">
    <w:abstractNumId w:val="27"/>
  </w:num>
  <w:num w:numId="33">
    <w:abstractNumId w:val="0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064"/>
    <w:rsid w:val="00003181"/>
    <w:rsid w:val="0000346F"/>
    <w:rsid w:val="0000638E"/>
    <w:rsid w:val="00015D20"/>
    <w:rsid w:val="000244AF"/>
    <w:rsid w:val="00024580"/>
    <w:rsid w:val="0002762E"/>
    <w:rsid w:val="00036680"/>
    <w:rsid w:val="00042C17"/>
    <w:rsid w:val="000432A9"/>
    <w:rsid w:val="00045C5F"/>
    <w:rsid w:val="00046703"/>
    <w:rsid w:val="00047064"/>
    <w:rsid w:val="000502ED"/>
    <w:rsid w:val="0005202A"/>
    <w:rsid w:val="000564C8"/>
    <w:rsid w:val="00056E08"/>
    <w:rsid w:val="00057FCC"/>
    <w:rsid w:val="00060EA7"/>
    <w:rsid w:val="00071E1A"/>
    <w:rsid w:val="00072A8B"/>
    <w:rsid w:val="0007687C"/>
    <w:rsid w:val="00077C03"/>
    <w:rsid w:val="000861EE"/>
    <w:rsid w:val="00087B25"/>
    <w:rsid w:val="00095685"/>
    <w:rsid w:val="00095C15"/>
    <w:rsid w:val="000A0D16"/>
    <w:rsid w:val="000A5FE1"/>
    <w:rsid w:val="000A7691"/>
    <w:rsid w:val="000B3EA9"/>
    <w:rsid w:val="000B4684"/>
    <w:rsid w:val="000C226C"/>
    <w:rsid w:val="000D1E8C"/>
    <w:rsid w:val="000D33AE"/>
    <w:rsid w:val="000D3B6E"/>
    <w:rsid w:val="000D5F8A"/>
    <w:rsid w:val="000E0646"/>
    <w:rsid w:val="000E115C"/>
    <w:rsid w:val="000E2A4C"/>
    <w:rsid w:val="000F1679"/>
    <w:rsid w:val="000F22E5"/>
    <w:rsid w:val="000F2F11"/>
    <w:rsid w:val="000F6015"/>
    <w:rsid w:val="001016B4"/>
    <w:rsid w:val="00101958"/>
    <w:rsid w:val="00103280"/>
    <w:rsid w:val="001034D8"/>
    <w:rsid w:val="00110F12"/>
    <w:rsid w:val="0011247B"/>
    <w:rsid w:val="00112D0F"/>
    <w:rsid w:val="00124A9D"/>
    <w:rsid w:val="00125825"/>
    <w:rsid w:val="00127CE4"/>
    <w:rsid w:val="001313E7"/>
    <w:rsid w:val="0013348F"/>
    <w:rsid w:val="00136800"/>
    <w:rsid w:val="00140316"/>
    <w:rsid w:val="00142089"/>
    <w:rsid w:val="001431C8"/>
    <w:rsid w:val="001439F0"/>
    <w:rsid w:val="00144196"/>
    <w:rsid w:val="0016074E"/>
    <w:rsid w:val="0016205B"/>
    <w:rsid w:val="00163D5D"/>
    <w:rsid w:val="001730D8"/>
    <w:rsid w:val="001735CF"/>
    <w:rsid w:val="001743CB"/>
    <w:rsid w:val="00177F05"/>
    <w:rsid w:val="00183930"/>
    <w:rsid w:val="00186DEF"/>
    <w:rsid w:val="001921B3"/>
    <w:rsid w:val="001A3260"/>
    <w:rsid w:val="001B1A34"/>
    <w:rsid w:val="001C0648"/>
    <w:rsid w:val="001C1E2E"/>
    <w:rsid w:val="001C1FC8"/>
    <w:rsid w:val="001F0074"/>
    <w:rsid w:val="001F0D5D"/>
    <w:rsid w:val="001F3970"/>
    <w:rsid w:val="001F66D6"/>
    <w:rsid w:val="00200AE8"/>
    <w:rsid w:val="00204EE2"/>
    <w:rsid w:val="00205259"/>
    <w:rsid w:val="00205E42"/>
    <w:rsid w:val="00215336"/>
    <w:rsid w:val="00221FCA"/>
    <w:rsid w:val="002223E9"/>
    <w:rsid w:val="002243E2"/>
    <w:rsid w:val="00230992"/>
    <w:rsid w:val="0023511C"/>
    <w:rsid w:val="002354BF"/>
    <w:rsid w:val="00236658"/>
    <w:rsid w:val="0025168F"/>
    <w:rsid w:val="00260914"/>
    <w:rsid w:val="00270BB9"/>
    <w:rsid w:val="002726C4"/>
    <w:rsid w:val="00274229"/>
    <w:rsid w:val="00275B69"/>
    <w:rsid w:val="00281E1F"/>
    <w:rsid w:val="0028381F"/>
    <w:rsid w:val="002874F4"/>
    <w:rsid w:val="00287B73"/>
    <w:rsid w:val="00290343"/>
    <w:rsid w:val="00290AF0"/>
    <w:rsid w:val="00290E69"/>
    <w:rsid w:val="00291912"/>
    <w:rsid w:val="00292583"/>
    <w:rsid w:val="00294FE7"/>
    <w:rsid w:val="002A1CDA"/>
    <w:rsid w:val="002A1E17"/>
    <w:rsid w:val="002A402F"/>
    <w:rsid w:val="002A5AAA"/>
    <w:rsid w:val="002B70E5"/>
    <w:rsid w:val="002C0DD1"/>
    <w:rsid w:val="002C2476"/>
    <w:rsid w:val="002C4C87"/>
    <w:rsid w:val="002C6863"/>
    <w:rsid w:val="002D48FD"/>
    <w:rsid w:val="002D52A0"/>
    <w:rsid w:val="002D5330"/>
    <w:rsid w:val="002D6489"/>
    <w:rsid w:val="002D6E80"/>
    <w:rsid w:val="002E0749"/>
    <w:rsid w:val="002E4691"/>
    <w:rsid w:val="002F186E"/>
    <w:rsid w:val="002F2CCB"/>
    <w:rsid w:val="002F40E2"/>
    <w:rsid w:val="002F4870"/>
    <w:rsid w:val="002F4C2D"/>
    <w:rsid w:val="0030180C"/>
    <w:rsid w:val="00314DF5"/>
    <w:rsid w:val="00323750"/>
    <w:rsid w:val="003266AC"/>
    <w:rsid w:val="00330979"/>
    <w:rsid w:val="0033117E"/>
    <w:rsid w:val="00332BB2"/>
    <w:rsid w:val="003349C9"/>
    <w:rsid w:val="00336189"/>
    <w:rsid w:val="00340AF3"/>
    <w:rsid w:val="003411E3"/>
    <w:rsid w:val="00342110"/>
    <w:rsid w:val="00343AC9"/>
    <w:rsid w:val="00346BF5"/>
    <w:rsid w:val="00347AE7"/>
    <w:rsid w:val="00347D5A"/>
    <w:rsid w:val="0035005C"/>
    <w:rsid w:val="00352021"/>
    <w:rsid w:val="00352BDA"/>
    <w:rsid w:val="00354258"/>
    <w:rsid w:val="00361062"/>
    <w:rsid w:val="00363EF1"/>
    <w:rsid w:val="00365265"/>
    <w:rsid w:val="00371ADE"/>
    <w:rsid w:val="003762AC"/>
    <w:rsid w:val="0038064D"/>
    <w:rsid w:val="00380942"/>
    <w:rsid w:val="00384E0A"/>
    <w:rsid w:val="0039341B"/>
    <w:rsid w:val="00395726"/>
    <w:rsid w:val="00396F57"/>
    <w:rsid w:val="003A4864"/>
    <w:rsid w:val="003B230E"/>
    <w:rsid w:val="003B5FA0"/>
    <w:rsid w:val="003C0621"/>
    <w:rsid w:val="003C0949"/>
    <w:rsid w:val="003C2FF1"/>
    <w:rsid w:val="003C46AD"/>
    <w:rsid w:val="003C68B0"/>
    <w:rsid w:val="003C6B08"/>
    <w:rsid w:val="003C6D57"/>
    <w:rsid w:val="003C6E36"/>
    <w:rsid w:val="003C7653"/>
    <w:rsid w:val="003D1842"/>
    <w:rsid w:val="003D4D6E"/>
    <w:rsid w:val="003E051F"/>
    <w:rsid w:val="003E0C6F"/>
    <w:rsid w:val="003E149B"/>
    <w:rsid w:val="003E72AF"/>
    <w:rsid w:val="003F01DF"/>
    <w:rsid w:val="003F1537"/>
    <w:rsid w:val="003F26DD"/>
    <w:rsid w:val="003F4B23"/>
    <w:rsid w:val="004010FD"/>
    <w:rsid w:val="004020CE"/>
    <w:rsid w:val="00405188"/>
    <w:rsid w:val="004056D4"/>
    <w:rsid w:val="00411737"/>
    <w:rsid w:val="00412FC8"/>
    <w:rsid w:val="00415310"/>
    <w:rsid w:val="00420370"/>
    <w:rsid w:val="004229D6"/>
    <w:rsid w:val="00424963"/>
    <w:rsid w:val="004256B7"/>
    <w:rsid w:val="004259D3"/>
    <w:rsid w:val="004320C2"/>
    <w:rsid w:val="00432F05"/>
    <w:rsid w:val="00435B56"/>
    <w:rsid w:val="00441C88"/>
    <w:rsid w:val="004423B9"/>
    <w:rsid w:val="004428B2"/>
    <w:rsid w:val="00446669"/>
    <w:rsid w:val="004502E8"/>
    <w:rsid w:val="00457359"/>
    <w:rsid w:val="00461BFC"/>
    <w:rsid w:val="00463DFD"/>
    <w:rsid w:val="00465A0C"/>
    <w:rsid w:val="00465E9C"/>
    <w:rsid w:val="0047065E"/>
    <w:rsid w:val="00470847"/>
    <w:rsid w:val="0047084B"/>
    <w:rsid w:val="004709F0"/>
    <w:rsid w:val="00474840"/>
    <w:rsid w:val="00474A04"/>
    <w:rsid w:val="0047767C"/>
    <w:rsid w:val="00484340"/>
    <w:rsid w:val="0049268A"/>
    <w:rsid w:val="004A0D49"/>
    <w:rsid w:val="004A427D"/>
    <w:rsid w:val="004A5EBE"/>
    <w:rsid w:val="004A5ED6"/>
    <w:rsid w:val="004A68B9"/>
    <w:rsid w:val="004B1A63"/>
    <w:rsid w:val="004B2DF8"/>
    <w:rsid w:val="004B6C16"/>
    <w:rsid w:val="004B7B9D"/>
    <w:rsid w:val="004C0855"/>
    <w:rsid w:val="004C10C8"/>
    <w:rsid w:val="004C59A8"/>
    <w:rsid w:val="004E1360"/>
    <w:rsid w:val="004E61DE"/>
    <w:rsid w:val="004F00CE"/>
    <w:rsid w:val="004F2CC9"/>
    <w:rsid w:val="004F3CC5"/>
    <w:rsid w:val="004F42EA"/>
    <w:rsid w:val="004F53B1"/>
    <w:rsid w:val="00500BF9"/>
    <w:rsid w:val="005021D0"/>
    <w:rsid w:val="00506AB7"/>
    <w:rsid w:val="00510B1B"/>
    <w:rsid w:val="00512940"/>
    <w:rsid w:val="00512D0E"/>
    <w:rsid w:val="00517047"/>
    <w:rsid w:val="00521407"/>
    <w:rsid w:val="00522882"/>
    <w:rsid w:val="005231A6"/>
    <w:rsid w:val="00523B12"/>
    <w:rsid w:val="0052645D"/>
    <w:rsid w:val="0053429D"/>
    <w:rsid w:val="00534D0E"/>
    <w:rsid w:val="00535A3B"/>
    <w:rsid w:val="0053712E"/>
    <w:rsid w:val="00542459"/>
    <w:rsid w:val="00543623"/>
    <w:rsid w:val="00545D5D"/>
    <w:rsid w:val="0055105D"/>
    <w:rsid w:val="00562819"/>
    <w:rsid w:val="005659D4"/>
    <w:rsid w:val="005668E9"/>
    <w:rsid w:val="00570BF4"/>
    <w:rsid w:val="005722F7"/>
    <w:rsid w:val="005726BC"/>
    <w:rsid w:val="00577F8C"/>
    <w:rsid w:val="005800A2"/>
    <w:rsid w:val="00580218"/>
    <w:rsid w:val="005815D9"/>
    <w:rsid w:val="00581B5C"/>
    <w:rsid w:val="0058377F"/>
    <w:rsid w:val="00590A91"/>
    <w:rsid w:val="00590C87"/>
    <w:rsid w:val="00593665"/>
    <w:rsid w:val="005A00BE"/>
    <w:rsid w:val="005A2050"/>
    <w:rsid w:val="005A4EC2"/>
    <w:rsid w:val="005A60B9"/>
    <w:rsid w:val="005B464D"/>
    <w:rsid w:val="005B6419"/>
    <w:rsid w:val="005C61AB"/>
    <w:rsid w:val="005C7021"/>
    <w:rsid w:val="005D0DC9"/>
    <w:rsid w:val="005D1C8A"/>
    <w:rsid w:val="005D59FC"/>
    <w:rsid w:val="005F0501"/>
    <w:rsid w:val="005F5932"/>
    <w:rsid w:val="006024EF"/>
    <w:rsid w:val="00606BBE"/>
    <w:rsid w:val="0061403E"/>
    <w:rsid w:val="00620084"/>
    <w:rsid w:val="0062413B"/>
    <w:rsid w:val="006247F3"/>
    <w:rsid w:val="00627803"/>
    <w:rsid w:val="00630D0A"/>
    <w:rsid w:val="00633887"/>
    <w:rsid w:val="006348EF"/>
    <w:rsid w:val="00653258"/>
    <w:rsid w:val="00653694"/>
    <w:rsid w:val="0066413A"/>
    <w:rsid w:val="006641F4"/>
    <w:rsid w:val="00670BB2"/>
    <w:rsid w:val="00671016"/>
    <w:rsid w:val="0067586C"/>
    <w:rsid w:val="00675C45"/>
    <w:rsid w:val="006763DB"/>
    <w:rsid w:val="00692811"/>
    <w:rsid w:val="00692A47"/>
    <w:rsid w:val="00692AD6"/>
    <w:rsid w:val="00693EBB"/>
    <w:rsid w:val="006A1C7D"/>
    <w:rsid w:val="006A4B55"/>
    <w:rsid w:val="006A7083"/>
    <w:rsid w:val="006A7DD5"/>
    <w:rsid w:val="006D5405"/>
    <w:rsid w:val="006E5825"/>
    <w:rsid w:val="006F43CE"/>
    <w:rsid w:val="006F44F1"/>
    <w:rsid w:val="006F776F"/>
    <w:rsid w:val="00700021"/>
    <w:rsid w:val="0070041D"/>
    <w:rsid w:val="00700804"/>
    <w:rsid w:val="00712FBC"/>
    <w:rsid w:val="00717848"/>
    <w:rsid w:val="00720DF0"/>
    <w:rsid w:val="007211EC"/>
    <w:rsid w:val="00721C4E"/>
    <w:rsid w:val="007273ED"/>
    <w:rsid w:val="00727CF3"/>
    <w:rsid w:val="0073099F"/>
    <w:rsid w:val="007365F1"/>
    <w:rsid w:val="007455CE"/>
    <w:rsid w:val="00745E21"/>
    <w:rsid w:val="007465B5"/>
    <w:rsid w:val="00751F64"/>
    <w:rsid w:val="00754512"/>
    <w:rsid w:val="0076002F"/>
    <w:rsid w:val="00763B98"/>
    <w:rsid w:val="00775D18"/>
    <w:rsid w:val="0078784E"/>
    <w:rsid w:val="00787BE2"/>
    <w:rsid w:val="007952CD"/>
    <w:rsid w:val="007977BC"/>
    <w:rsid w:val="007B030D"/>
    <w:rsid w:val="007B17B5"/>
    <w:rsid w:val="007B307A"/>
    <w:rsid w:val="007B3F97"/>
    <w:rsid w:val="007B69B5"/>
    <w:rsid w:val="007B6B9D"/>
    <w:rsid w:val="007C1487"/>
    <w:rsid w:val="007C2487"/>
    <w:rsid w:val="007C2929"/>
    <w:rsid w:val="007C577E"/>
    <w:rsid w:val="007C6018"/>
    <w:rsid w:val="007D023A"/>
    <w:rsid w:val="007D732A"/>
    <w:rsid w:val="007E008B"/>
    <w:rsid w:val="007E51E8"/>
    <w:rsid w:val="007F2541"/>
    <w:rsid w:val="007F561B"/>
    <w:rsid w:val="00801603"/>
    <w:rsid w:val="00802D4F"/>
    <w:rsid w:val="00803748"/>
    <w:rsid w:val="00810388"/>
    <w:rsid w:val="0081274D"/>
    <w:rsid w:val="00812931"/>
    <w:rsid w:val="0081429D"/>
    <w:rsid w:val="008154D1"/>
    <w:rsid w:val="008215CE"/>
    <w:rsid w:val="008259E0"/>
    <w:rsid w:val="00825FA5"/>
    <w:rsid w:val="008307A9"/>
    <w:rsid w:val="00830918"/>
    <w:rsid w:val="00832B88"/>
    <w:rsid w:val="00834082"/>
    <w:rsid w:val="00836470"/>
    <w:rsid w:val="00842416"/>
    <w:rsid w:val="008424E7"/>
    <w:rsid w:val="00842CF6"/>
    <w:rsid w:val="008436A5"/>
    <w:rsid w:val="00847478"/>
    <w:rsid w:val="00850A81"/>
    <w:rsid w:val="00850B68"/>
    <w:rsid w:val="00853587"/>
    <w:rsid w:val="00854124"/>
    <w:rsid w:val="008654F0"/>
    <w:rsid w:val="00866457"/>
    <w:rsid w:val="0086664F"/>
    <w:rsid w:val="00872F6C"/>
    <w:rsid w:val="00874712"/>
    <w:rsid w:val="008762E5"/>
    <w:rsid w:val="008813D6"/>
    <w:rsid w:val="00881868"/>
    <w:rsid w:val="0088535A"/>
    <w:rsid w:val="00896840"/>
    <w:rsid w:val="008A197E"/>
    <w:rsid w:val="008A46C9"/>
    <w:rsid w:val="008B4FAF"/>
    <w:rsid w:val="008B59F6"/>
    <w:rsid w:val="008C0C02"/>
    <w:rsid w:val="008C272C"/>
    <w:rsid w:val="008C4221"/>
    <w:rsid w:val="008C53C8"/>
    <w:rsid w:val="008D0479"/>
    <w:rsid w:val="008D14B0"/>
    <w:rsid w:val="008D24C2"/>
    <w:rsid w:val="008D5F89"/>
    <w:rsid w:val="008D6375"/>
    <w:rsid w:val="008D786B"/>
    <w:rsid w:val="008E2B9B"/>
    <w:rsid w:val="008E4C3C"/>
    <w:rsid w:val="008E4E95"/>
    <w:rsid w:val="008E4FF7"/>
    <w:rsid w:val="008E58DE"/>
    <w:rsid w:val="008E7DDB"/>
    <w:rsid w:val="008F6946"/>
    <w:rsid w:val="008F70D5"/>
    <w:rsid w:val="008F733B"/>
    <w:rsid w:val="009030B8"/>
    <w:rsid w:val="009047AB"/>
    <w:rsid w:val="00912AF2"/>
    <w:rsid w:val="00914EE3"/>
    <w:rsid w:val="00925B62"/>
    <w:rsid w:val="00926A17"/>
    <w:rsid w:val="0092778C"/>
    <w:rsid w:val="0093065D"/>
    <w:rsid w:val="009307F0"/>
    <w:rsid w:val="009315D9"/>
    <w:rsid w:val="00934EE2"/>
    <w:rsid w:val="00935846"/>
    <w:rsid w:val="009367E1"/>
    <w:rsid w:val="0093696F"/>
    <w:rsid w:val="009419B0"/>
    <w:rsid w:val="00945A39"/>
    <w:rsid w:val="009705AA"/>
    <w:rsid w:val="00971486"/>
    <w:rsid w:val="0097571D"/>
    <w:rsid w:val="00976408"/>
    <w:rsid w:val="00976ECB"/>
    <w:rsid w:val="00984CD6"/>
    <w:rsid w:val="00991498"/>
    <w:rsid w:val="00997EA1"/>
    <w:rsid w:val="009A07E7"/>
    <w:rsid w:val="009A3EEB"/>
    <w:rsid w:val="009A58E2"/>
    <w:rsid w:val="009A63AA"/>
    <w:rsid w:val="009B1679"/>
    <w:rsid w:val="009B5E5E"/>
    <w:rsid w:val="009C4CD7"/>
    <w:rsid w:val="009C7CB4"/>
    <w:rsid w:val="009C7D4D"/>
    <w:rsid w:val="009D169A"/>
    <w:rsid w:val="009D1763"/>
    <w:rsid w:val="009D3B4C"/>
    <w:rsid w:val="009D3DDB"/>
    <w:rsid w:val="009D4E07"/>
    <w:rsid w:val="009E0E42"/>
    <w:rsid w:val="009E5636"/>
    <w:rsid w:val="009F2996"/>
    <w:rsid w:val="009F4DB8"/>
    <w:rsid w:val="009F51F1"/>
    <w:rsid w:val="009F7723"/>
    <w:rsid w:val="00A00967"/>
    <w:rsid w:val="00A073AE"/>
    <w:rsid w:val="00A109B0"/>
    <w:rsid w:val="00A117A5"/>
    <w:rsid w:val="00A13E3C"/>
    <w:rsid w:val="00A251EE"/>
    <w:rsid w:val="00A33A59"/>
    <w:rsid w:val="00A3579F"/>
    <w:rsid w:val="00A357AA"/>
    <w:rsid w:val="00A4246E"/>
    <w:rsid w:val="00A4322D"/>
    <w:rsid w:val="00A47A30"/>
    <w:rsid w:val="00A50B23"/>
    <w:rsid w:val="00A51673"/>
    <w:rsid w:val="00A536BB"/>
    <w:rsid w:val="00A62588"/>
    <w:rsid w:val="00A63EED"/>
    <w:rsid w:val="00A66D4F"/>
    <w:rsid w:val="00A66EAF"/>
    <w:rsid w:val="00A727AC"/>
    <w:rsid w:val="00A73453"/>
    <w:rsid w:val="00A73F51"/>
    <w:rsid w:val="00A77A8A"/>
    <w:rsid w:val="00A90510"/>
    <w:rsid w:val="00A92C56"/>
    <w:rsid w:val="00A92C7F"/>
    <w:rsid w:val="00A94946"/>
    <w:rsid w:val="00AA09A0"/>
    <w:rsid w:val="00AA0E8C"/>
    <w:rsid w:val="00AA43DE"/>
    <w:rsid w:val="00AA6270"/>
    <w:rsid w:val="00AA69B8"/>
    <w:rsid w:val="00AB1A37"/>
    <w:rsid w:val="00AB3CEB"/>
    <w:rsid w:val="00AB4449"/>
    <w:rsid w:val="00AB7B87"/>
    <w:rsid w:val="00AD4520"/>
    <w:rsid w:val="00AD4799"/>
    <w:rsid w:val="00AD6C22"/>
    <w:rsid w:val="00AE4A65"/>
    <w:rsid w:val="00AE6378"/>
    <w:rsid w:val="00AF025E"/>
    <w:rsid w:val="00AF381E"/>
    <w:rsid w:val="00AF5336"/>
    <w:rsid w:val="00AF5FB6"/>
    <w:rsid w:val="00AF61EE"/>
    <w:rsid w:val="00B01464"/>
    <w:rsid w:val="00B10DB3"/>
    <w:rsid w:val="00B12DC8"/>
    <w:rsid w:val="00B12FA0"/>
    <w:rsid w:val="00B15D0D"/>
    <w:rsid w:val="00B16458"/>
    <w:rsid w:val="00B178AE"/>
    <w:rsid w:val="00B17D90"/>
    <w:rsid w:val="00B22C30"/>
    <w:rsid w:val="00B31043"/>
    <w:rsid w:val="00B326AF"/>
    <w:rsid w:val="00B36DED"/>
    <w:rsid w:val="00B40EA8"/>
    <w:rsid w:val="00B43373"/>
    <w:rsid w:val="00B455EC"/>
    <w:rsid w:val="00B531F4"/>
    <w:rsid w:val="00B57E6E"/>
    <w:rsid w:val="00B652AC"/>
    <w:rsid w:val="00B67CB9"/>
    <w:rsid w:val="00B708F2"/>
    <w:rsid w:val="00B7182F"/>
    <w:rsid w:val="00B72FD3"/>
    <w:rsid w:val="00B7539B"/>
    <w:rsid w:val="00B87593"/>
    <w:rsid w:val="00B930AB"/>
    <w:rsid w:val="00BA070B"/>
    <w:rsid w:val="00BA0F27"/>
    <w:rsid w:val="00BA3D0D"/>
    <w:rsid w:val="00BA50B8"/>
    <w:rsid w:val="00BB36D6"/>
    <w:rsid w:val="00BB38F9"/>
    <w:rsid w:val="00BB62DC"/>
    <w:rsid w:val="00BC33F4"/>
    <w:rsid w:val="00BC73B8"/>
    <w:rsid w:val="00BD5A6D"/>
    <w:rsid w:val="00BD7A81"/>
    <w:rsid w:val="00BE58BE"/>
    <w:rsid w:val="00BF0C25"/>
    <w:rsid w:val="00BF3F71"/>
    <w:rsid w:val="00BF40B3"/>
    <w:rsid w:val="00C053A0"/>
    <w:rsid w:val="00C05C6C"/>
    <w:rsid w:val="00C066AA"/>
    <w:rsid w:val="00C10EFC"/>
    <w:rsid w:val="00C12405"/>
    <w:rsid w:val="00C16077"/>
    <w:rsid w:val="00C172A2"/>
    <w:rsid w:val="00C20BD9"/>
    <w:rsid w:val="00C23235"/>
    <w:rsid w:val="00C240E7"/>
    <w:rsid w:val="00C25CB7"/>
    <w:rsid w:val="00C326F0"/>
    <w:rsid w:val="00C420C6"/>
    <w:rsid w:val="00C42964"/>
    <w:rsid w:val="00C43106"/>
    <w:rsid w:val="00C43E46"/>
    <w:rsid w:val="00C4453F"/>
    <w:rsid w:val="00C47D23"/>
    <w:rsid w:val="00C5112A"/>
    <w:rsid w:val="00C52315"/>
    <w:rsid w:val="00C53125"/>
    <w:rsid w:val="00C544AE"/>
    <w:rsid w:val="00C66F44"/>
    <w:rsid w:val="00C730A1"/>
    <w:rsid w:val="00C7494B"/>
    <w:rsid w:val="00C74F37"/>
    <w:rsid w:val="00C7615A"/>
    <w:rsid w:val="00C91E3F"/>
    <w:rsid w:val="00C95BB4"/>
    <w:rsid w:val="00CA1FBF"/>
    <w:rsid w:val="00CA3C27"/>
    <w:rsid w:val="00CA686E"/>
    <w:rsid w:val="00CA68AE"/>
    <w:rsid w:val="00CB0F95"/>
    <w:rsid w:val="00CB1CEC"/>
    <w:rsid w:val="00CB2ACF"/>
    <w:rsid w:val="00CB4633"/>
    <w:rsid w:val="00CC03F7"/>
    <w:rsid w:val="00CC0A80"/>
    <w:rsid w:val="00CC0F72"/>
    <w:rsid w:val="00CC70BC"/>
    <w:rsid w:val="00CD2104"/>
    <w:rsid w:val="00CD4CFC"/>
    <w:rsid w:val="00CD4DB5"/>
    <w:rsid w:val="00CE13AC"/>
    <w:rsid w:val="00CE2559"/>
    <w:rsid w:val="00CF00E9"/>
    <w:rsid w:val="00CF1AA6"/>
    <w:rsid w:val="00D01BF2"/>
    <w:rsid w:val="00D043F2"/>
    <w:rsid w:val="00D0612E"/>
    <w:rsid w:val="00D11A79"/>
    <w:rsid w:val="00D12342"/>
    <w:rsid w:val="00D16CF3"/>
    <w:rsid w:val="00D172F2"/>
    <w:rsid w:val="00D176BE"/>
    <w:rsid w:val="00D20E82"/>
    <w:rsid w:val="00D217DD"/>
    <w:rsid w:val="00D2226C"/>
    <w:rsid w:val="00D23C11"/>
    <w:rsid w:val="00D245FC"/>
    <w:rsid w:val="00D24CF1"/>
    <w:rsid w:val="00D25150"/>
    <w:rsid w:val="00D25D93"/>
    <w:rsid w:val="00D37D62"/>
    <w:rsid w:val="00D42615"/>
    <w:rsid w:val="00D47A1E"/>
    <w:rsid w:val="00D52969"/>
    <w:rsid w:val="00D5391B"/>
    <w:rsid w:val="00D6564B"/>
    <w:rsid w:val="00D65F6F"/>
    <w:rsid w:val="00D72C9B"/>
    <w:rsid w:val="00D74D1A"/>
    <w:rsid w:val="00D80E2C"/>
    <w:rsid w:val="00D81157"/>
    <w:rsid w:val="00D82FE2"/>
    <w:rsid w:val="00D84FC6"/>
    <w:rsid w:val="00D90E49"/>
    <w:rsid w:val="00D92A5F"/>
    <w:rsid w:val="00D94E46"/>
    <w:rsid w:val="00DA0483"/>
    <w:rsid w:val="00DB40F5"/>
    <w:rsid w:val="00DC391F"/>
    <w:rsid w:val="00DC597B"/>
    <w:rsid w:val="00DD10C3"/>
    <w:rsid w:val="00DD566A"/>
    <w:rsid w:val="00DE167D"/>
    <w:rsid w:val="00DF6290"/>
    <w:rsid w:val="00E0464D"/>
    <w:rsid w:val="00E0712F"/>
    <w:rsid w:val="00E160AB"/>
    <w:rsid w:val="00E200C9"/>
    <w:rsid w:val="00E21370"/>
    <w:rsid w:val="00E2194C"/>
    <w:rsid w:val="00E22B8E"/>
    <w:rsid w:val="00E259D2"/>
    <w:rsid w:val="00E2687E"/>
    <w:rsid w:val="00E352C8"/>
    <w:rsid w:val="00E469F9"/>
    <w:rsid w:val="00E5149E"/>
    <w:rsid w:val="00E516D4"/>
    <w:rsid w:val="00E51C11"/>
    <w:rsid w:val="00E56C3A"/>
    <w:rsid w:val="00E61A43"/>
    <w:rsid w:val="00E63D1E"/>
    <w:rsid w:val="00E66794"/>
    <w:rsid w:val="00E67C50"/>
    <w:rsid w:val="00E67F5E"/>
    <w:rsid w:val="00E70D54"/>
    <w:rsid w:val="00E75149"/>
    <w:rsid w:val="00E76CCB"/>
    <w:rsid w:val="00E77541"/>
    <w:rsid w:val="00E77843"/>
    <w:rsid w:val="00E812AD"/>
    <w:rsid w:val="00E82D4B"/>
    <w:rsid w:val="00E86AB8"/>
    <w:rsid w:val="00E86BB6"/>
    <w:rsid w:val="00E8789F"/>
    <w:rsid w:val="00E903A1"/>
    <w:rsid w:val="00E96487"/>
    <w:rsid w:val="00EB2A0C"/>
    <w:rsid w:val="00EB41E7"/>
    <w:rsid w:val="00EB7F42"/>
    <w:rsid w:val="00EC0391"/>
    <w:rsid w:val="00EC07ED"/>
    <w:rsid w:val="00ED0239"/>
    <w:rsid w:val="00ED2635"/>
    <w:rsid w:val="00EE026E"/>
    <w:rsid w:val="00EE7F39"/>
    <w:rsid w:val="00EF0805"/>
    <w:rsid w:val="00EF0DCC"/>
    <w:rsid w:val="00EF207A"/>
    <w:rsid w:val="00EF6456"/>
    <w:rsid w:val="00F01202"/>
    <w:rsid w:val="00F017DA"/>
    <w:rsid w:val="00F02EBE"/>
    <w:rsid w:val="00F030E2"/>
    <w:rsid w:val="00F04CA3"/>
    <w:rsid w:val="00F06840"/>
    <w:rsid w:val="00F145C3"/>
    <w:rsid w:val="00F16C78"/>
    <w:rsid w:val="00F17F04"/>
    <w:rsid w:val="00F21241"/>
    <w:rsid w:val="00F21543"/>
    <w:rsid w:val="00F25510"/>
    <w:rsid w:val="00F30EA3"/>
    <w:rsid w:val="00F31011"/>
    <w:rsid w:val="00F33AC8"/>
    <w:rsid w:val="00F33C78"/>
    <w:rsid w:val="00F4360C"/>
    <w:rsid w:val="00F44CDD"/>
    <w:rsid w:val="00F506F5"/>
    <w:rsid w:val="00F527AC"/>
    <w:rsid w:val="00F668FF"/>
    <w:rsid w:val="00F66DC0"/>
    <w:rsid w:val="00F71CFF"/>
    <w:rsid w:val="00F7421D"/>
    <w:rsid w:val="00F768A5"/>
    <w:rsid w:val="00F83AFF"/>
    <w:rsid w:val="00F85578"/>
    <w:rsid w:val="00F857F3"/>
    <w:rsid w:val="00F9000D"/>
    <w:rsid w:val="00F94330"/>
    <w:rsid w:val="00F94A3E"/>
    <w:rsid w:val="00FA2934"/>
    <w:rsid w:val="00FA29AE"/>
    <w:rsid w:val="00FA31EF"/>
    <w:rsid w:val="00FA35B7"/>
    <w:rsid w:val="00FA3F01"/>
    <w:rsid w:val="00FB0214"/>
    <w:rsid w:val="00FB4AD2"/>
    <w:rsid w:val="00FC4C41"/>
    <w:rsid w:val="00FC6609"/>
    <w:rsid w:val="00FC71BB"/>
    <w:rsid w:val="00FD0D11"/>
    <w:rsid w:val="00FF3956"/>
    <w:rsid w:val="00FF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590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4256B7"/>
    <w:pPr>
      <w:keepNext/>
      <w:keepLines/>
      <w:spacing w:before="200" w:after="0"/>
      <w:outlineLvl w:val="1"/>
    </w:pPr>
    <w:rPr>
      <w:rFonts w:ascii="Times New Roman" w:eastAsia="Times New Roman" w:hAnsi="Times New Roman" w:cs="Times New Roman"/>
      <w:b/>
      <w:sz w:val="28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ПАРАГРАФ,Абзац списка11"/>
    <w:basedOn w:val="a0"/>
    <w:link w:val="a5"/>
    <w:uiPriority w:val="34"/>
    <w:qFormat/>
    <w:rsid w:val="00047064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A3579F"/>
    <w:rPr>
      <w:color w:val="0000FF" w:themeColor="hyperlink"/>
      <w:u w:val="single"/>
    </w:rPr>
  </w:style>
  <w:style w:type="paragraph" w:styleId="a7">
    <w:name w:val="Normal (Web)"/>
    <w:basedOn w:val="a0"/>
    <w:unhideWhenUsed/>
    <w:rsid w:val="00A35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Прижатый влево"/>
    <w:basedOn w:val="a0"/>
    <w:next w:val="a0"/>
    <w:rsid w:val="007878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table" w:styleId="a9">
    <w:name w:val="Table Grid"/>
    <w:basedOn w:val="a2"/>
    <w:rsid w:val="007004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 Знак Знак Знак Знак Знак Знак Знак Знак Знак Знак Знак Знак"/>
    <w:basedOn w:val="a0"/>
    <w:rsid w:val="00124A9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a">
    <w:name w:val="Strong"/>
    <w:basedOn w:val="a1"/>
    <w:qFormat/>
    <w:rsid w:val="00F85578"/>
    <w:rPr>
      <w:b/>
      <w:bCs/>
    </w:rPr>
  </w:style>
  <w:style w:type="paragraph" w:styleId="ab">
    <w:name w:val="Body Text Indent"/>
    <w:basedOn w:val="a0"/>
    <w:link w:val="ac"/>
    <w:uiPriority w:val="99"/>
    <w:rsid w:val="00ED263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basedOn w:val="a1"/>
    <w:link w:val="ab"/>
    <w:uiPriority w:val="99"/>
    <w:rsid w:val="00ED2635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Абзац списка Знак"/>
    <w:aliases w:val="ПАРАГРАФ Знак,Абзац списка11 Знак"/>
    <w:link w:val="a4"/>
    <w:uiPriority w:val="34"/>
    <w:locked/>
    <w:rsid w:val="00470847"/>
  </w:style>
  <w:style w:type="paragraph" w:customStyle="1" w:styleId="ad">
    <w:name w:val="Знак Знак Знак"/>
    <w:basedOn w:val="a0"/>
    <w:rsid w:val="00D84FC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21">
    <w:name w:val="Основной текст (2)_"/>
    <w:link w:val="22"/>
    <w:locked/>
    <w:rsid w:val="00692811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692811"/>
    <w:pPr>
      <w:shd w:val="clear" w:color="auto" w:fill="FFFFFF"/>
      <w:spacing w:after="300" w:line="240" w:lineRule="atLeast"/>
    </w:pPr>
    <w:rPr>
      <w:sz w:val="23"/>
      <w:szCs w:val="23"/>
    </w:rPr>
  </w:style>
  <w:style w:type="paragraph" w:customStyle="1" w:styleId="12">
    <w:name w:val="Обычный1"/>
    <w:qFormat/>
    <w:rsid w:val="00692811"/>
    <w:pPr>
      <w:spacing w:after="0"/>
    </w:pPr>
    <w:rPr>
      <w:rFonts w:ascii="Arial" w:eastAsia="Arial" w:hAnsi="Arial" w:cs="Arial"/>
      <w:color w:val="000000"/>
      <w:szCs w:val="20"/>
    </w:rPr>
  </w:style>
  <w:style w:type="paragraph" w:styleId="ae">
    <w:name w:val="No Spacing"/>
    <w:uiPriority w:val="1"/>
    <w:qFormat/>
    <w:rsid w:val="00810388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590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0">
    <w:name w:val="Заголовок 21"/>
    <w:basedOn w:val="a0"/>
    <w:next w:val="a0"/>
    <w:uiPriority w:val="9"/>
    <w:unhideWhenUsed/>
    <w:qFormat/>
    <w:rsid w:val="004256B7"/>
    <w:pPr>
      <w:keepNext/>
      <w:keepLines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6"/>
      <w:lang w:eastAsia="en-US"/>
    </w:rPr>
  </w:style>
  <w:style w:type="numbering" w:customStyle="1" w:styleId="13">
    <w:name w:val="Нет списка1"/>
    <w:next w:val="a3"/>
    <w:uiPriority w:val="99"/>
    <w:semiHidden/>
    <w:unhideWhenUsed/>
    <w:rsid w:val="004256B7"/>
  </w:style>
  <w:style w:type="character" w:customStyle="1" w:styleId="20">
    <w:name w:val="Заголовок 2 Знак"/>
    <w:basedOn w:val="a1"/>
    <w:link w:val="2"/>
    <w:uiPriority w:val="9"/>
    <w:rsid w:val="004256B7"/>
    <w:rPr>
      <w:rFonts w:ascii="Times New Roman" w:eastAsia="Times New Roman" w:hAnsi="Times New Roman" w:cs="Times New Roman"/>
      <w:b/>
      <w:sz w:val="28"/>
      <w:szCs w:val="26"/>
    </w:rPr>
  </w:style>
  <w:style w:type="paragraph" w:customStyle="1" w:styleId="14">
    <w:name w:val="Название1"/>
    <w:basedOn w:val="a0"/>
    <w:next w:val="a0"/>
    <w:uiPriority w:val="10"/>
    <w:qFormat/>
    <w:rsid w:val="004256B7"/>
    <w:pPr>
      <w:spacing w:after="0" w:line="360" w:lineRule="auto"/>
      <w:contextualSpacing/>
      <w:jc w:val="center"/>
    </w:pPr>
    <w:rPr>
      <w:rFonts w:ascii="Times New Roman" w:eastAsia="Times New Roman" w:hAnsi="Times New Roman" w:cs="Times New Roman"/>
      <w:b/>
      <w:spacing w:val="-10"/>
      <w:kern w:val="28"/>
      <w:sz w:val="28"/>
      <w:szCs w:val="56"/>
      <w:lang w:eastAsia="en-US"/>
    </w:rPr>
  </w:style>
  <w:style w:type="character" w:customStyle="1" w:styleId="af">
    <w:name w:val="Название Знак"/>
    <w:basedOn w:val="a1"/>
    <w:link w:val="af0"/>
    <w:uiPriority w:val="10"/>
    <w:rsid w:val="004256B7"/>
    <w:rPr>
      <w:rFonts w:ascii="Times New Roman" w:eastAsia="Times New Roman" w:hAnsi="Times New Roman" w:cs="Times New Roman"/>
      <w:b/>
      <w:spacing w:val="-10"/>
      <w:kern w:val="28"/>
      <w:sz w:val="28"/>
      <w:szCs w:val="56"/>
    </w:rPr>
  </w:style>
  <w:style w:type="paragraph" w:styleId="af1">
    <w:name w:val="Balloon Text"/>
    <w:basedOn w:val="a0"/>
    <w:link w:val="af2"/>
    <w:uiPriority w:val="99"/>
    <w:semiHidden/>
    <w:unhideWhenUsed/>
    <w:rsid w:val="004256B7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2">
    <w:name w:val="Текст выноски Знак"/>
    <w:basedOn w:val="a1"/>
    <w:link w:val="af1"/>
    <w:uiPriority w:val="99"/>
    <w:semiHidden/>
    <w:rsid w:val="004256B7"/>
    <w:rPr>
      <w:rFonts w:ascii="Tahoma" w:eastAsia="Calibri" w:hAnsi="Tahoma" w:cs="Tahoma"/>
      <w:sz w:val="16"/>
      <w:szCs w:val="16"/>
      <w:lang w:eastAsia="en-US"/>
    </w:rPr>
  </w:style>
  <w:style w:type="paragraph" w:styleId="af3">
    <w:name w:val="header"/>
    <w:basedOn w:val="a0"/>
    <w:link w:val="af4"/>
    <w:uiPriority w:val="99"/>
    <w:unhideWhenUsed/>
    <w:rsid w:val="004256B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rsid w:val="004256B7"/>
    <w:rPr>
      <w:rFonts w:eastAsia="Calibri"/>
      <w:lang w:eastAsia="en-US"/>
    </w:rPr>
  </w:style>
  <w:style w:type="paragraph" w:styleId="af5">
    <w:name w:val="footer"/>
    <w:basedOn w:val="a0"/>
    <w:link w:val="af6"/>
    <w:uiPriority w:val="99"/>
    <w:unhideWhenUsed/>
    <w:rsid w:val="004256B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f6">
    <w:name w:val="Нижний колонтитул Знак"/>
    <w:basedOn w:val="a1"/>
    <w:link w:val="af5"/>
    <w:uiPriority w:val="99"/>
    <w:rsid w:val="004256B7"/>
    <w:rPr>
      <w:rFonts w:eastAsia="Calibri"/>
      <w:lang w:eastAsia="en-US"/>
    </w:rPr>
  </w:style>
  <w:style w:type="table" w:customStyle="1" w:styleId="15">
    <w:name w:val="Сетка таблицы1"/>
    <w:basedOn w:val="a2"/>
    <w:next w:val="a9"/>
    <w:uiPriority w:val="59"/>
    <w:rsid w:val="004256B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TOC Heading"/>
    <w:basedOn w:val="1"/>
    <w:next w:val="a0"/>
    <w:uiPriority w:val="39"/>
    <w:unhideWhenUsed/>
    <w:qFormat/>
    <w:rsid w:val="004256B7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16">
    <w:name w:val="toc 1"/>
    <w:basedOn w:val="a0"/>
    <w:next w:val="a0"/>
    <w:autoRedefine/>
    <w:uiPriority w:val="39"/>
    <w:unhideWhenUsed/>
    <w:rsid w:val="004256B7"/>
    <w:pPr>
      <w:spacing w:after="100"/>
    </w:pPr>
    <w:rPr>
      <w:rFonts w:eastAsia="Calibri"/>
      <w:lang w:eastAsia="en-US"/>
    </w:rPr>
  </w:style>
  <w:style w:type="paragraph" w:styleId="23">
    <w:name w:val="toc 2"/>
    <w:basedOn w:val="a0"/>
    <w:next w:val="a0"/>
    <w:autoRedefine/>
    <w:uiPriority w:val="39"/>
    <w:unhideWhenUsed/>
    <w:rsid w:val="004256B7"/>
    <w:pPr>
      <w:spacing w:after="100"/>
      <w:ind w:left="220"/>
    </w:pPr>
    <w:rPr>
      <w:rFonts w:eastAsia="Calibri"/>
      <w:lang w:eastAsia="en-US"/>
    </w:rPr>
  </w:style>
  <w:style w:type="character" w:customStyle="1" w:styleId="tik-text">
    <w:name w:val="tik-text"/>
    <w:basedOn w:val="a1"/>
    <w:uiPriority w:val="99"/>
    <w:qFormat/>
    <w:rsid w:val="004256B7"/>
    <w:rPr>
      <w:rFonts w:cs="Times New Roman"/>
    </w:rPr>
  </w:style>
  <w:style w:type="paragraph" w:styleId="a">
    <w:name w:val="List Bullet"/>
    <w:basedOn w:val="a0"/>
    <w:uiPriority w:val="99"/>
    <w:unhideWhenUsed/>
    <w:rsid w:val="004256B7"/>
    <w:pPr>
      <w:numPr>
        <w:numId w:val="33"/>
      </w:numPr>
      <w:tabs>
        <w:tab w:val="clear" w:pos="360"/>
      </w:tabs>
      <w:ind w:left="644"/>
      <w:contextualSpacing/>
    </w:pPr>
    <w:rPr>
      <w:rFonts w:eastAsia="Calibri"/>
      <w:lang w:eastAsia="en-US"/>
    </w:rPr>
  </w:style>
  <w:style w:type="character" w:customStyle="1" w:styleId="211">
    <w:name w:val="Заголовок 2 Знак1"/>
    <w:basedOn w:val="a1"/>
    <w:uiPriority w:val="9"/>
    <w:semiHidden/>
    <w:rsid w:val="004256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Title"/>
    <w:basedOn w:val="a0"/>
    <w:next w:val="a0"/>
    <w:link w:val="af"/>
    <w:uiPriority w:val="10"/>
    <w:qFormat/>
    <w:rsid w:val="004256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="Times New Roman" w:hAnsi="Times New Roman" w:cs="Times New Roman"/>
      <w:b/>
      <w:spacing w:val="-10"/>
      <w:kern w:val="28"/>
      <w:sz w:val="28"/>
      <w:szCs w:val="56"/>
    </w:rPr>
  </w:style>
  <w:style w:type="character" w:customStyle="1" w:styleId="17">
    <w:name w:val="Название Знак1"/>
    <w:basedOn w:val="a1"/>
    <w:uiPriority w:val="10"/>
    <w:rsid w:val="004256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24">
    <w:name w:val="Нет списка2"/>
    <w:next w:val="a3"/>
    <w:uiPriority w:val="99"/>
    <w:semiHidden/>
    <w:unhideWhenUsed/>
    <w:rsid w:val="008424E7"/>
  </w:style>
  <w:style w:type="table" w:customStyle="1" w:styleId="25">
    <w:name w:val="Сетка таблицы2"/>
    <w:basedOn w:val="a2"/>
    <w:next w:val="a9"/>
    <w:uiPriority w:val="59"/>
    <w:rsid w:val="008424E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3"/>
    <w:uiPriority w:val="99"/>
    <w:semiHidden/>
    <w:unhideWhenUsed/>
    <w:rsid w:val="00850B68"/>
  </w:style>
  <w:style w:type="table" w:customStyle="1" w:styleId="30">
    <w:name w:val="Сетка таблицы3"/>
    <w:basedOn w:val="a2"/>
    <w:next w:val="a9"/>
    <w:uiPriority w:val="59"/>
    <w:rsid w:val="00850B6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llowedHyperlink"/>
    <w:basedOn w:val="a1"/>
    <w:uiPriority w:val="99"/>
    <w:semiHidden/>
    <w:unhideWhenUsed/>
    <w:rsid w:val="00136800"/>
    <w:rPr>
      <w:color w:val="954F72"/>
      <w:u w:val="single"/>
    </w:rPr>
  </w:style>
  <w:style w:type="paragraph" w:customStyle="1" w:styleId="msonormal0">
    <w:name w:val="msonormal"/>
    <w:basedOn w:val="a0"/>
    <w:rsid w:val="00136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0"/>
    <w:rsid w:val="001368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0"/>
    <w:rsid w:val="0013680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0"/>
    <w:rsid w:val="001368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0"/>
    <w:rsid w:val="0013680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0"/>
    <w:rsid w:val="0013680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0"/>
    <w:rsid w:val="0013680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0"/>
    <w:rsid w:val="001368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0"/>
    <w:rsid w:val="0013680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a0"/>
    <w:rsid w:val="0013680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a0"/>
    <w:rsid w:val="0013680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0"/>
    <w:rsid w:val="0013680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0"/>
    <w:rsid w:val="00136800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0"/>
    <w:rsid w:val="00136800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590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4256B7"/>
    <w:pPr>
      <w:keepNext/>
      <w:keepLines/>
      <w:spacing w:before="200" w:after="0"/>
      <w:outlineLvl w:val="1"/>
    </w:pPr>
    <w:rPr>
      <w:rFonts w:ascii="Times New Roman" w:eastAsia="Times New Roman" w:hAnsi="Times New Roman" w:cs="Times New Roman"/>
      <w:b/>
      <w:sz w:val="28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ПАРАГРАФ,Абзац списка11"/>
    <w:basedOn w:val="a0"/>
    <w:link w:val="a5"/>
    <w:uiPriority w:val="34"/>
    <w:qFormat/>
    <w:rsid w:val="00047064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A3579F"/>
    <w:rPr>
      <w:color w:val="0000FF" w:themeColor="hyperlink"/>
      <w:u w:val="single"/>
    </w:rPr>
  </w:style>
  <w:style w:type="paragraph" w:styleId="a7">
    <w:name w:val="Normal (Web)"/>
    <w:basedOn w:val="a0"/>
    <w:unhideWhenUsed/>
    <w:rsid w:val="00A35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Прижатый влево"/>
    <w:basedOn w:val="a0"/>
    <w:next w:val="a0"/>
    <w:rsid w:val="007878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table" w:styleId="a9">
    <w:name w:val="Table Grid"/>
    <w:basedOn w:val="a2"/>
    <w:rsid w:val="007004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 Знак Знак Знак Знак Знак Знак Знак Знак Знак Знак Знак Знак"/>
    <w:basedOn w:val="a0"/>
    <w:rsid w:val="00124A9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a">
    <w:name w:val="Strong"/>
    <w:basedOn w:val="a1"/>
    <w:qFormat/>
    <w:rsid w:val="00F85578"/>
    <w:rPr>
      <w:b/>
      <w:bCs/>
    </w:rPr>
  </w:style>
  <w:style w:type="paragraph" w:styleId="ab">
    <w:name w:val="Body Text Indent"/>
    <w:basedOn w:val="a0"/>
    <w:link w:val="ac"/>
    <w:uiPriority w:val="99"/>
    <w:rsid w:val="00ED263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basedOn w:val="a1"/>
    <w:link w:val="ab"/>
    <w:uiPriority w:val="99"/>
    <w:rsid w:val="00ED2635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Абзац списка Знак"/>
    <w:aliases w:val="ПАРАГРАФ Знак,Абзац списка11 Знак"/>
    <w:link w:val="a4"/>
    <w:uiPriority w:val="34"/>
    <w:locked/>
    <w:rsid w:val="00470847"/>
  </w:style>
  <w:style w:type="paragraph" w:customStyle="1" w:styleId="ad">
    <w:name w:val="Знак Знак Знак"/>
    <w:basedOn w:val="a0"/>
    <w:rsid w:val="00D84FC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21">
    <w:name w:val="Основной текст (2)_"/>
    <w:link w:val="22"/>
    <w:locked/>
    <w:rsid w:val="00692811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692811"/>
    <w:pPr>
      <w:shd w:val="clear" w:color="auto" w:fill="FFFFFF"/>
      <w:spacing w:after="300" w:line="240" w:lineRule="atLeast"/>
    </w:pPr>
    <w:rPr>
      <w:sz w:val="23"/>
      <w:szCs w:val="23"/>
    </w:rPr>
  </w:style>
  <w:style w:type="paragraph" w:customStyle="1" w:styleId="12">
    <w:name w:val="Обычный1"/>
    <w:qFormat/>
    <w:rsid w:val="00692811"/>
    <w:pPr>
      <w:spacing w:after="0"/>
    </w:pPr>
    <w:rPr>
      <w:rFonts w:ascii="Arial" w:eastAsia="Arial" w:hAnsi="Arial" w:cs="Arial"/>
      <w:color w:val="000000"/>
      <w:szCs w:val="20"/>
    </w:rPr>
  </w:style>
  <w:style w:type="paragraph" w:styleId="ae">
    <w:name w:val="No Spacing"/>
    <w:uiPriority w:val="1"/>
    <w:qFormat/>
    <w:rsid w:val="00810388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590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0">
    <w:name w:val="Заголовок 21"/>
    <w:basedOn w:val="a0"/>
    <w:next w:val="a0"/>
    <w:uiPriority w:val="9"/>
    <w:unhideWhenUsed/>
    <w:qFormat/>
    <w:rsid w:val="004256B7"/>
    <w:pPr>
      <w:keepNext/>
      <w:keepLines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6"/>
      <w:lang w:eastAsia="en-US"/>
    </w:rPr>
  </w:style>
  <w:style w:type="numbering" w:customStyle="1" w:styleId="13">
    <w:name w:val="Нет списка1"/>
    <w:next w:val="a3"/>
    <w:uiPriority w:val="99"/>
    <w:semiHidden/>
    <w:unhideWhenUsed/>
    <w:rsid w:val="004256B7"/>
  </w:style>
  <w:style w:type="character" w:customStyle="1" w:styleId="20">
    <w:name w:val="Заголовок 2 Знак"/>
    <w:basedOn w:val="a1"/>
    <w:link w:val="2"/>
    <w:uiPriority w:val="9"/>
    <w:rsid w:val="004256B7"/>
    <w:rPr>
      <w:rFonts w:ascii="Times New Roman" w:eastAsia="Times New Roman" w:hAnsi="Times New Roman" w:cs="Times New Roman"/>
      <w:b/>
      <w:sz w:val="28"/>
      <w:szCs w:val="26"/>
    </w:rPr>
  </w:style>
  <w:style w:type="paragraph" w:customStyle="1" w:styleId="14">
    <w:name w:val="Название1"/>
    <w:basedOn w:val="a0"/>
    <w:next w:val="a0"/>
    <w:uiPriority w:val="10"/>
    <w:qFormat/>
    <w:rsid w:val="004256B7"/>
    <w:pPr>
      <w:spacing w:after="0" w:line="360" w:lineRule="auto"/>
      <w:contextualSpacing/>
      <w:jc w:val="center"/>
    </w:pPr>
    <w:rPr>
      <w:rFonts w:ascii="Times New Roman" w:eastAsia="Times New Roman" w:hAnsi="Times New Roman" w:cs="Times New Roman"/>
      <w:b/>
      <w:spacing w:val="-10"/>
      <w:kern w:val="28"/>
      <w:sz w:val="28"/>
      <w:szCs w:val="56"/>
      <w:lang w:eastAsia="en-US"/>
    </w:rPr>
  </w:style>
  <w:style w:type="character" w:customStyle="1" w:styleId="af">
    <w:name w:val="Название Знак"/>
    <w:basedOn w:val="a1"/>
    <w:link w:val="af0"/>
    <w:uiPriority w:val="10"/>
    <w:rsid w:val="004256B7"/>
    <w:rPr>
      <w:rFonts w:ascii="Times New Roman" w:eastAsia="Times New Roman" w:hAnsi="Times New Roman" w:cs="Times New Roman"/>
      <w:b/>
      <w:spacing w:val="-10"/>
      <w:kern w:val="28"/>
      <w:sz w:val="28"/>
      <w:szCs w:val="56"/>
    </w:rPr>
  </w:style>
  <w:style w:type="paragraph" w:styleId="af1">
    <w:name w:val="Balloon Text"/>
    <w:basedOn w:val="a0"/>
    <w:link w:val="af2"/>
    <w:uiPriority w:val="99"/>
    <w:semiHidden/>
    <w:unhideWhenUsed/>
    <w:rsid w:val="004256B7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2">
    <w:name w:val="Текст выноски Знак"/>
    <w:basedOn w:val="a1"/>
    <w:link w:val="af1"/>
    <w:uiPriority w:val="99"/>
    <w:semiHidden/>
    <w:rsid w:val="004256B7"/>
    <w:rPr>
      <w:rFonts w:ascii="Tahoma" w:eastAsia="Calibri" w:hAnsi="Tahoma" w:cs="Tahoma"/>
      <w:sz w:val="16"/>
      <w:szCs w:val="16"/>
      <w:lang w:eastAsia="en-US"/>
    </w:rPr>
  </w:style>
  <w:style w:type="paragraph" w:styleId="af3">
    <w:name w:val="header"/>
    <w:basedOn w:val="a0"/>
    <w:link w:val="af4"/>
    <w:uiPriority w:val="99"/>
    <w:unhideWhenUsed/>
    <w:rsid w:val="004256B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rsid w:val="004256B7"/>
    <w:rPr>
      <w:rFonts w:eastAsia="Calibri"/>
      <w:lang w:eastAsia="en-US"/>
    </w:rPr>
  </w:style>
  <w:style w:type="paragraph" w:styleId="af5">
    <w:name w:val="footer"/>
    <w:basedOn w:val="a0"/>
    <w:link w:val="af6"/>
    <w:uiPriority w:val="99"/>
    <w:unhideWhenUsed/>
    <w:rsid w:val="004256B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f6">
    <w:name w:val="Нижний колонтитул Знак"/>
    <w:basedOn w:val="a1"/>
    <w:link w:val="af5"/>
    <w:uiPriority w:val="99"/>
    <w:rsid w:val="004256B7"/>
    <w:rPr>
      <w:rFonts w:eastAsia="Calibri"/>
      <w:lang w:eastAsia="en-US"/>
    </w:rPr>
  </w:style>
  <w:style w:type="table" w:customStyle="1" w:styleId="15">
    <w:name w:val="Сетка таблицы1"/>
    <w:basedOn w:val="a2"/>
    <w:next w:val="a9"/>
    <w:uiPriority w:val="59"/>
    <w:rsid w:val="004256B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TOC Heading"/>
    <w:basedOn w:val="1"/>
    <w:next w:val="a0"/>
    <w:uiPriority w:val="39"/>
    <w:unhideWhenUsed/>
    <w:qFormat/>
    <w:rsid w:val="004256B7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16">
    <w:name w:val="toc 1"/>
    <w:basedOn w:val="a0"/>
    <w:next w:val="a0"/>
    <w:autoRedefine/>
    <w:uiPriority w:val="39"/>
    <w:unhideWhenUsed/>
    <w:rsid w:val="004256B7"/>
    <w:pPr>
      <w:spacing w:after="100"/>
    </w:pPr>
    <w:rPr>
      <w:rFonts w:eastAsia="Calibri"/>
      <w:lang w:eastAsia="en-US"/>
    </w:rPr>
  </w:style>
  <w:style w:type="paragraph" w:styleId="23">
    <w:name w:val="toc 2"/>
    <w:basedOn w:val="a0"/>
    <w:next w:val="a0"/>
    <w:autoRedefine/>
    <w:uiPriority w:val="39"/>
    <w:unhideWhenUsed/>
    <w:rsid w:val="004256B7"/>
    <w:pPr>
      <w:spacing w:after="100"/>
      <w:ind w:left="220"/>
    </w:pPr>
    <w:rPr>
      <w:rFonts w:eastAsia="Calibri"/>
      <w:lang w:eastAsia="en-US"/>
    </w:rPr>
  </w:style>
  <w:style w:type="character" w:customStyle="1" w:styleId="tik-text">
    <w:name w:val="tik-text"/>
    <w:basedOn w:val="a1"/>
    <w:uiPriority w:val="99"/>
    <w:qFormat/>
    <w:rsid w:val="004256B7"/>
    <w:rPr>
      <w:rFonts w:cs="Times New Roman"/>
    </w:rPr>
  </w:style>
  <w:style w:type="paragraph" w:styleId="a">
    <w:name w:val="List Bullet"/>
    <w:basedOn w:val="a0"/>
    <w:uiPriority w:val="99"/>
    <w:unhideWhenUsed/>
    <w:rsid w:val="004256B7"/>
    <w:pPr>
      <w:numPr>
        <w:numId w:val="33"/>
      </w:numPr>
      <w:tabs>
        <w:tab w:val="clear" w:pos="360"/>
      </w:tabs>
      <w:ind w:left="644"/>
      <w:contextualSpacing/>
    </w:pPr>
    <w:rPr>
      <w:rFonts w:eastAsia="Calibri"/>
      <w:lang w:eastAsia="en-US"/>
    </w:rPr>
  </w:style>
  <w:style w:type="character" w:customStyle="1" w:styleId="211">
    <w:name w:val="Заголовок 2 Знак1"/>
    <w:basedOn w:val="a1"/>
    <w:uiPriority w:val="9"/>
    <w:semiHidden/>
    <w:rsid w:val="004256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Title"/>
    <w:basedOn w:val="a0"/>
    <w:next w:val="a0"/>
    <w:link w:val="af"/>
    <w:uiPriority w:val="10"/>
    <w:qFormat/>
    <w:rsid w:val="004256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="Times New Roman" w:hAnsi="Times New Roman" w:cs="Times New Roman"/>
      <w:b/>
      <w:spacing w:val="-10"/>
      <w:kern w:val="28"/>
      <w:sz w:val="28"/>
      <w:szCs w:val="56"/>
    </w:rPr>
  </w:style>
  <w:style w:type="character" w:customStyle="1" w:styleId="17">
    <w:name w:val="Название Знак1"/>
    <w:basedOn w:val="a1"/>
    <w:uiPriority w:val="10"/>
    <w:rsid w:val="004256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24">
    <w:name w:val="Нет списка2"/>
    <w:next w:val="a3"/>
    <w:uiPriority w:val="99"/>
    <w:semiHidden/>
    <w:unhideWhenUsed/>
    <w:rsid w:val="008424E7"/>
  </w:style>
  <w:style w:type="table" w:customStyle="1" w:styleId="25">
    <w:name w:val="Сетка таблицы2"/>
    <w:basedOn w:val="a2"/>
    <w:next w:val="a9"/>
    <w:uiPriority w:val="59"/>
    <w:rsid w:val="008424E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3"/>
    <w:uiPriority w:val="99"/>
    <w:semiHidden/>
    <w:unhideWhenUsed/>
    <w:rsid w:val="00850B68"/>
  </w:style>
  <w:style w:type="table" w:customStyle="1" w:styleId="30">
    <w:name w:val="Сетка таблицы3"/>
    <w:basedOn w:val="a2"/>
    <w:next w:val="a9"/>
    <w:uiPriority w:val="59"/>
    <w:rsid w:val="00850B6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llowedHyperlink"/>
    <w:basedOn w:val="a1"/>
    <w:uiPriority w:val="99"/>
    <w:semiHidden/>
    <w:unhideWhenUsed/>
    <w:rsid w:val="00136800"/>
    <w:rPr>
      <w:color w:val="954F72"/>
      <w:u w:val="single"/>
    </w:rPr>
  </w:style>
  <w:style w:type="paragraph" w:customStyle="1" w:styleId="msonormal0">
    <w:name w:val="msonormal"/>
    <w:basedOn w:val="a0"/>
    <w:rsid w:val="00136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0"/>
    <w:rsid w:val="001368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0"/>
    <w:rsid w:val="0013680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0"/>
    <w:rsid w:val="001368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0"/>
    <w:rsid w:val="0013680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0"/>
    <w:rsid w:val="0013680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0"/>
    <w:rsid w:val="0013680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0"/>
    <w:rsid w:val="001368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0"/>
    <w:rsid w:val="0013680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a0"/>
    <w:rsid w:val="0013680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a0"/>
    <w:rsid w:val="0013680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0"/>
    <w:rsid w:val="0013680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0"/>
    <w:rsid w:val="00136800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0"/>
    <w:rsid w:val="00136800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Зав.ручеек</cp:lastModifiedBy>
  <cp:revision>28</cp:revision>
  <cp:lastPrinted>2021-04-21T03:18:00Z</cp:lastPrinted>
  <dcterms:created xsi:type="dcterms:W3CDTF">2019-11-21T04:26:00Z</dcterms:created>
  <dcterms:modified xsi:type="dcterms:W3CDTF">2022-06-16T23:06:00Z</dcterms:modified>
</cp:coreProperties>
</file>